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755B1" w14:textId="77777777" w:rsidR="00B65D30" w:rsidRDefault="00B65D30" w:rsidP="00014956">
      <w:pPr>
        <w:jc w:val="center"/>
        <w:rPr>
          <w:b/>
          <w:bCs/>
          <w:sz w:val="28"/>
          <w:szCs w:val="28"/>
        </w:rPr>
      </w:pPr>
    </w:p>
    <w:p w14:paraId="5B51517F" w14:textId="1A5C021A" w:rsidR="00014956" w:rsidRDefault="00014956" w:rsidP="00014956">
      <w:pPr>
        <w:jc w:val="center"/>
        <w:rPr>
          <w:b/>
          <w:bCs/>
          <w:sz w:val="28"/>
          <w:szCs w:val="28"/>
        </w:rPr>
      </w:pPr>
      <w:r w:rsidRPr="00014956">
        <w:rPr>
          <w:b/>
          <w:bCs/>
          <w:sz w:val="28"/>
          <w:szCs w:val="28"/>
        </w:rPr>
        <w:t>PROGRAMACIÓN PARA LA CATEQUESIS DE CO</w:t>
      </w:r>
      <w:r w:rsidR="00860939">
        <w:rPr>
          <w:b/>
          <w:bCs/>
          <w:sz w:val="28"/>
          <w:szCs w:val="28"/>
        </w:rPr>
        <w:t>NFIRMAC</w:t>
      </w:r>
      <w:r w:rsidRPr="00014956">
        <w:rPr>
          <w:b/>
          <w:bCs/>
          <w:sz w:val="28"/>
          <w:szCs w:val="28"/>
        </w:rPr>
        <w:t>IÓN N</w:t>
      </w:r>
      <w:r w:rsidR="005F5A61">
        <w:rPr>
          <w:b/>
          <w:bCs/>
          <w:sz w:val="28"/>
          <w:szCs w:val="28"/>
        </w:rPr>
        <w:t>.</w:t>
      </w:r>
      <w:r w:rsidRPr="00014956">
        <w:rPr>
          <w:b/>
          <w:bCs/>
          <w:sz w:val="28"/>
          <w:szCs w:val="28"/>
        </w:rPr>
        <w:t>º 1 DEL CURSO 202</w:t>
      </w:r>
      <w:r w:rsidR="007E3A98">
        <w:rPr>
          <w:b/>
          <w:bCs/>
          <w:sz w:val="28"/>
          <w:szCs w:val="28"/>
        </w:rPr>
        <w:t>5</w:t>
      </w:r>
      <w:r w:rsidRPr="00014956">
        <w:rPr>
          <w:b/>
          <w:bCs/>
          <w:sz w:val="28"/>
          <w:szCs w:val="28"/>
        </w:rPr>
        <w:t>-202</w:t>
      </w:r>
      <w:r w:rsidR="007E3A98">
        <w:rPr>
          <w:b/>
          <w:bCs/>
          <w:sz w:val="28"/>
          <w:szCs w:val="28"/>
        </w:rPr>
        <w:t>6</w:t>
      </w:r>
    </w:p>
    <w:p w14:paraId="7AF1D096" w14:textId="77777777" w:rsidR="00B65D30" w:rsidRPr="00014956" w:rsidRDefault="00B65D30" w:rsidP="00014956">
      <w:pPr>
        <w:jc w:val="center"/>
        <w:rPr>
          <w:b/>
          <w:bCs/>
          <w:sz w:val="28"/>
          <w:szCs w:val="28"/>
        </w:rPr>
      </w:pPr>
    </w:p>
    <w:p w14:paraId="311C99CF" w14:textId="77777777" w:rsidR="00014956" w:rsidRPr="00014956" w:rsidRDefault="00014956">
      <w:pPr>
        <w:rPr>
          <w:b/>
          <w:bCs/>
        </w:rPr>
      </w:pPr>
    </w:p>
    <w:tbl>
      <w:tblPr>
        <w:tblStyle w:val="Tablaconcuadrcula4-nfasis6"/>
        <w:tblW w:w="0" w:type="auto"/>
        <w:tblLook w:val="04A0" w:firstRow="1" w:lastRow="0" w:firstColumn="1" w:lastColumn="0" w:noHBand="0" w:noVBand="1"/>
      </w:tblPr>
      <w:tblGrid>
        <w:gridCol w:w="651"/>
        <w:gridCol w:w="2321"/>
        <w:gridCol w:w="1803"/>
        <w:gridCol w:w="2673"/>
        <w:gridCol w:w="2701"/>
        <w:gridCol w:w="3369"/>
      </w:tblGrid>
      <w:tr w:rsidR="00B6051A" w:rsidRPr="0059611E" w14:paraId="1413A69B" w14:textId="77777777" w:rsidTr="00B605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</w:tcPr>
          <w:p w14:paraId="7307504F" w14:textId="77777777" w:rsidR="00B6051A" w:rsidRPr="00B6051A" w:rsidRDefault="00B6051A" w:rsidP="0059611E">
            <w:pPr>
              <w:jc w:val="center"/>
              <w:rPr>
                <w:rFonts w:ascii="Optima" w:hAnsi="Optima"/>
              </w:rPr>
            </w:pPr>
          </w:p>
        </w:tc>
        <w:tc>
          <w:tcPr>
            <w:tcW w:w="2321" w:type="dxa"/>
          </w:tcPr>
          <w:p w14:paraId="16A21827" w14:textId="4EA38A8E" w:rsidR="00B6051A" w:rsidRPr="0059611E" w:rsidRDefault="00B6051A" w:rsidP="005961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SEMANA / MES</w:t>
            </w:r>
          </w:p>
        </w:tc>
        <w:tc>
          <w:tcPr>
            <w:tcW w:w="1803" w:type="dxa"/>
          </w:tcPr>
          <w:p w14:paraId="638548F6" w14:textId="03585A77" w:rsidR="00B6051A" w:rsidRPr="0059611E" w:rsidRDefault="00B6051A" w:rsidP="005961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DÍA</w:t>
            </w:r>
          </w:p>
        </w:tc>
        <w:tc>
          <w:tcPr>
            <w:tcW w:w="2673" w:type="dxa"/>
          </w:tcPr>
          <w:p w14:paraId="0B4CF96F" w14:textId="2D96AC91" w:rsidR="00B6051A" w:rsidRPr="0059611E" w:rsidRDefault="00B6051A" w:rsidP="005961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TEMA</w:t>
            </w:r>
          </w:p>
        </w:tc>
        <w:tc>
          <w:tcPr>
            <w:tcW w:w="2701" w:type="dxa"/>
          </w:tcPr>
          <w:p w14:paraId="2309D8AA" w14:textId="18474BB1" w:rsidR="00B6051A" w:rsidRPr="0059611E" w:rsidRDefault="00B6051A" w:rsidP="005961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RECURSOS</w:t>
            </w:r>
          </w:p>
        </w:tc>
        <w:tc>
          <w:tcPr>
            <w:tcW w:w="3369" w:type="dxa"/>
          </w:tcPr>
          <w:p w14:paraId="4BC9B438" w14:textId="7F82832E" w:rsidR="00B6051A" w:rsidRPr="0059611E" w:rsidRDefault="00B6051A" w:rsidP="005961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CELEBRACIONES / SOLEMNIDADES</w:t>
            </w:r>
          </w:p>
        </w:tc>
      </w:tr>
      <w:tr w:rsidR="00B6051A" w:rsidRPr="0059611E" w14:paraId="7D0226EC" w14:textId="77777777" w:rsidTr="00B60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</w:tcPr>
          <w:p w14:paraId="09F21BCE" w14:textId="77777777" w:rsidR="00B6051A" w:rsidRPr="00B6051A" w:rsidRDefault="00B6051A" w:rsidP="00B6051A">
            <w:pPr>
              <w:pStyle w:val="Prrafodelista"/>
              <w:numPr>
                <w:ilvl w:val="0"/>
                <w:numId w:val="4"/>
              </w:numPr>
              <w:ind w:left="419"/>
              <w:jc w:val="both"/>
              <w:rPr>
                <w:rFonts w:ascii="Optima" w:hAnsi="Optima"/>
              </w:rPr>
            </w:pPr>
          </w:p>
        </w:tc>
        <w:tc>
          <w:tcPr>
            <w:tcW w:w="2321" w:type="dxa"/>
          </w:tcPr>
          <w:p w14:paraId="6E46FE53" w14:textId="7AA0E806" w:rsidR="00B6051A" w:rsidRPr="0059611E" w:rsidRDefault="00B6051A" w:rsidP="004E0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 xml:space="preserve">1ª </w:t>
            </w:r>
            <w:r>
              <w:rPr>
                <w:rFonts w:ascii="Optima" w:hAnsi="Optima"/>
              </w:rPr>
              <w:t>octubre</w:t>
            </w:r>
          </w:p>
        </w:tc>
        <w:tc>
          <w:tcPr>
            <w:tcW w:w="1803" w:type="dxa"/>
          </w:tcPr>
          <w:p w14:paraId="34979A7B" w14:textId="77777777" w:rsidR="00B6051A" w:rsidRPr="0059611E" w:rsidRDefault="00B6051A" w:rsidP="004E0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73" w:type="dxa"/>
          </w:tcPr>
          <w:p w14:paraId="370E42EA" w14:textId="73F3443E" w:rsidR="00B6051A" w:rsidRPr="0059611E" w:rsidRDefault="00B6051A" w:rsidP="004E0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-</w:t>
            </w:r>
          </w:p>
        </w:tc>
        <w:tc>
          <w:tcPr>
            <w:tcW w:w="2701" w:type="dxa"/>
          </w:tcPr>
          <w:p w14:paraId="3929E9DE" w14:textId="48A03B13" w:rsidR="00B6051A" w:rsidRPr="0059611E" w:rsidRDefault="00B6051A" w:rsidP="004E0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-</w:t>
            </w:r>
          </w:p>
        </w:tc>
        <w:tc>
          <w:tcPr>
            <w:tcW w:w="3369" w:type="dxa"/>
          </w:tcPr>
          <w:p w14:paraId="17FDC1D8" w14:textId="72E57C45" w:rsidR="00B6051A" w:rsidRPr="0059611E" w:rsidRDefault="00B6051A" w:rsidP="004E0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Presentación del curso / Celebración de inicio de curso</w:t>
            </w:r>
          </w:p>
        </w:tc>
      </w:tr>
      <w:tr w:rsidR="00B6051A" w:rsidRPr="0059611E" w14:paraId="6B73B164" w14:textId="77777777" w:rsidTr="00B605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</w:tcPr>
          <w:p w14:paraId="22239CCF" w14:textId="77777777" w:rsidR="00B6051A" w:rsidRPr="00B6051A" w:rsidRDefault="00B6051A" w:rsidP="00B6051A">
            <w:pPr>
              <w:pStyle w:val="Prrafodelista"/>
              <w:numPr>
                <w:ilvl w:val="0"/>
                <w:numId w:val="4"/>
              </w:numPr>
              <w:ind w:left="419"/>
              <w:jc w:val="both"/>
              <w:rPr>
                <w:rFonts w:ascii="Optima" w:hAnsi="Optima"/>
              </w:rPr>
            </w:pPr>
          </w:p>
        </w:tc>
        <w:tc>
          <w:tcPr>
            <w:tcW w:w="2321" w:type="dxa"/>
          </w:tcPr>
          <w:p w14:paraId="4253D0A8" w14:textId="2821576C" w:rsidR="00B6051A" w:rsidRPr="0059611E" w:rsidRDefault="00B6051A" w:rsidP="004E0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2ª</w:t>
            </w:r>
            <w:r>
              <w:rPr>
                <w:rFonts w:ascii="Optima" w:hAnsi="Optima"/>
              </w:rPr>
              <w:t xml:space="preserve"> octubre</w:t>
            </w:r>
          </w:p>
        </w:tc>
        <w:tc>
          <w:tcPr>
            <w:tcW w:w="1803" w:type="dxa"/>
          </w:tcPr>
          <w:p w14:paraId="24789081" w14:textId="77777777" w:rsidR="00B6051A" w:rsidRPr="0059611E" w:rsidRDefault="00B6051A" w:rsidP="004E0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73" w:type="dxa"/>
          </w:tcPr>
          <w:p w14:paraId="404C65AD" w14:textId="568DF74F" w:rsidR="00B6051A" w:rsidRPr="0059611E" w:rsidRDefault="00B6051A" w:rsidP="004E0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El sentido de la vida</w:t>
            </w:r>
          </w:p>
        </w:tc>
        <w:tc>
          <w:tcPr>
            <w:tcW w:w="2701" w:type="dxa"/>
          </w:tcPr>
          <w:p w14:paraId="460715C1" w14:textId="77777777" w:rsidR="00B6051A" w:rsidRPr="004E0745" w:rsidRDefault="00B6051A" w:rsidP="004E0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4E0745">
              <w:rPr>
                <w:rFonts w:ascii="Optima" w:hAnsi="Optima"/>
              </w:rPr>
              <w:t xml:space="preserve">Fichas </w:t>
            </w:r>
            <w:proofErr w:type="spellStart"/>
            <w:r w:rsidRPr="004E0745">
              <w:rPr>
                <w:rFonts w:ascii="Optima" w:hAnsi="Optima"/>
              </w:rPr>
              <w:t>Youcat</w:t>
            </w:r>
            <w:proofErr w:type="spellEnd"/>
            <w:r w:rsidRPr="004E0745">
              <w:rPr>
                <w:rFonts w:ascii="Optima" w:hAnsi="Optima"/>
              </w:rPr>
              <w:t xml:space="preserve"> 1</w:t>
            </w:r>
          </w:p>
          <w:p w14:paraId="18DA5C64" w14:textId="77777777" w:rsidR="00B6051A" w:rsidRDefault="00B6051A" w:rsidP="004E0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C. Testigos del Señor</w:t>
            </w:r>
            <w:r w:rsidRPr="006F740C">
              <w:rPr>
                <w:rFonts w:ascii="Optima" w:hAnsi="Optima"/>
              </w:rPr>
              <w:t xml:space="preserve"> 1</w:t>
            </w:r>
          </w:p>
          <w:p w14:paraId="4DE57C42" w14:textId="0C17228D" w:rsidR="00B6051A" w:rsidRPr="0059611E" w:rsidRDefault="00B6051A" w:rsidP="004E0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 w:rsidRPr="004E0745">
              <w:rPr>
                <w:rFonts w:ascii="Optima" w:hAnsi="Optima"/>
              </w:rPr>
              <w:t>Youcat</w:t>
            </w:r>
            <w:proofErr w:type="spellEnd"/>
            <w:r w:rsidRPr="004E0745">
              <w:rPr>
                <w:rFonts w:ascii="Optima" w:hAnsi="Optima"/>
              </w:rPr>
              <w:t xml:space="preserve"> para niños 1-3</w:t>
            </w:r>
          </w:p>
        </w:tc>
        <w:tc>
          <w:tcPr>
            <w:tcW w:w="3369" w:type="dxa"/>
          </w:tcPr>
          <w:p w14:paraId="77DCC4B8" w14:textId="77777777" w:rsidR="00B6051A" w:rsidRPr="0059611E" w:rsidRDefault="00B6051A" w:rsidP="004E0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B6051A" w:rsidRPr="0059611E" w14:paraId="5F5821F9" w14:textId="77777777" w:rsidTr="00B60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</w:tcPr>
          <w:p w14:paraId="74714765" w14:textId="77777777" w:rsidR="00B6051A" w:rsidRPr="00B6051A" w:rsidRDefault="00B6051A" w:rsidP="00B6051A">
            <w:pPr>
              <w:pStyle w:val="Prrafodelista"/>
              <w:numPr>
                <w:ilvl w:val="0"/>
                <w:numId w:val="4"/>
              </w:numPr>
              <w:ind w:left="419"/>
              <w:jc w:val="both"/>
              <w:rPr>
                <w:rFonts w:ascii="Optima" w:hAnsi="Optima"/>
              </w:rPr>
            </w:pPr>
          </w:p>
        </w:tc>
        <w:tc>
          <w:tcPr>
            <w:tcW w:w="2321" w:type="dxa"/>
          </w:tcPr>
          <w:p w14:paraId="6E2BE6B5" w14:textId="4B436B1E" w:rsidR="00B6051A" w:rsidRPr="0059611E" w:rsidRDefault="00B6051A" w:rsidP="004E0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3ª</w:t>
            </w:r>
            <w:r>
              <w:rPr>
                <w:rFonts w:ascii="Optima" w:hAnsi="Optima"/>
              </w:rPr>
              <w:t xml:space="preserve"> octubre</w:t>
            </w:r>
          </w:p>
        </w:tc>
        <w:tc>
          <w:tcPr>
            <w:tcW w:w="1803" w:type="dxa"/>
          </w:tcPr>
          <w:p w14:paraId="253EA7E4" w14:textId="77777777" w:rsidR="00B6051A" w:rsidRPr="0059611E" w:rsidRDefault="00B6051A" w:rsidP="004E0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73" w:type="dxa"/>
          </w:tcPr>
          <w:p w14:paraId="6FBB8C4C" w14:textId="1F55640C" w:rsidR="00B6051A" w:rsidRPr="0059611E" w:rsidRDefault="00B6051A" w:rsidP="004E0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Dios, fuente de la vida, crea el mundo</w:t>
            </w:r>
          </w:p>
        </w:tc>
        <w:tc>
          <w:tcPr>
            <w:tcW w:w="2701" w:type="dxa"/>
          </w:tcPr>
          <w:p w14:paraId="6E9533DE" w14:textId="77777777" w:rsidR="00B6051A" w:rsidRPr="00B26680" w:rsidRDefault="00B6051A" w:rsidP="004E0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B26680">
              <w:rPr>
                <w:rFonts w:ascii="Optima" w:hAnsi="Optima"/>
              </w:rPr>
              <w:t xml:space="preserve">Fichas </w:t>
            </w:r>
            <w:proofErr w:type="spellStart"/>
            <w:r w:rsidRPr="00B26680">
              <w:rPr>
                <w:rFonts w:ascii="Optima" w:hAnsi="Optima"/>
              </w:rPr>
              <w:t>Youcat</w:t>
            </w:r>
            <w:proofErr w:type="spellEnd"/>
            <w:r w:rsidRPr="00B26680"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t>2</w:t>
            </w:r>
          </w:p>
          <w:p w14:paraId="6CF3B1C6" w14:textId="77777777" w:rsidR="00B6051A" w:rsidRDefault="00B6051A" w:rsidP="004E0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C. Testigos del Señor</w:t>
            </w:r>
            <w:r w:rsidRPr="006F740C"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t>7</w:t>
            </w:r>
          </w:p>
          <w:p w14:paraId="090241D7" w14:textId="5BF7E8F2" w:rsidR="00B6051A" w:rsidRPr="0059611E" w:rsidRDefault="00B6051A" w:rsidP="004E0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 w:rsidRPr="00B26680">
              <w:rPr>
                <w:rFonts w:ascii="Optima" w:hAnsi="Optima"/>
                <w:lang w:val="en-US"/>
              </w:rPr>
              <w:t>Youcat</w:t>
            </w:r>
            <w:proofErr w:type="spellEnd"/>
            <w:r w:rsidRPr="00B26680">
              <w:rPr>
                <w:rFonts w:ascii="Optima" w:hAnsi="Optima"/>
                <w:lang w:val="en-US"/>
              </w:rPr>
              <w:t xml:space="preserve"> para </w:t>
            </w:r>
            <w:proofErr w:type="spellStart"/>
            <w:r w:rsidRPr="00B26680">
              <w:rPr>
                <w:rFonts w:ascii="Optima" w:hAnsi="Optima"/>
                <w:lang w:val="en-US"/>
              </w:rPr>
              <w:t>n</w:t>
            </w:r>
            <w:r>
              <w:rPr>
                <w:rFonts w:ascii="Optima" w:hAnsi="Optima"/>
                <w:lang w:val="en-US"/>
              </w:rPr>
              <w:t>iños</w:t>
            </w:r>
            <w:proofErr w:type="spellEnd"/>
            <w:r>
              <w:rPr>
                <w:rFonts w:ascii="Optima" w:hAnsi="Optima"/>
                <w:lang w:val="en-US"/>
              </w:rPr>
              <w:t xml:space="preserve"> 16-17</w:t>
            </w:r>
          </w:p>
        </w:tc>
        <w:tc>
          <w:tcPr>
            <w:tcW w:w="3369" w:type="dxa"/>
          </w:tcPr>
          <w:p w14:paraId="36A47CE5" w14:textId="77777777" w:rsidR="00B6051A" w:rsidRPr="0059611E" w:rsidRDefault="00B6051A" w:rsidP="004E0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B6051A" w:rsidRPr="0059611E" w14:paraId="503FA9DF" w14:textId="77777777" w:rsidTr="00B605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</w:tcPr>
          <w:p w14:paraId="275F4C7E" w14:textId="77777777" w:rsidR="00B6051A" w:rsidRPr="00B6051A" w:rsidRDefault="00B6051A" w:rsidP="00B6051A">
            <w:pPr>
              <w:pStyle w:val="Prrafodelista"/>
              <w:numPr>
                <w:ilvl w:val="0"/>
                <w:numId w:val="4"/>
              </w:numPr>
              <w:ind w:left="419"/>
              <w:jc w:val="both"/>
              <w:rPr>
                <w:rFonts w:ascii="Optima" w:hAnsi="Optima"/>
              </w:rPr>
            </w:pPr>
          </w:p>
        </w:tc>
        <w:tc>
          <w:tcPr>
            <w:tcW w:w="2321" w:type="dxa"/>
          </w:tcPr>
          <w:p w14:paraId="7E666EE0" w14:textId="38CCE44E" w:rsidR="00B6051A" w:rsidRPr="0059611E" w:rsidRDefault="00B6051A" w:rsidP="004E0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4ª</w:t>
            </w:r>
            <w:r>
              <w:rPr>
                <w:rFonts w:ascii="Optima" w:hAnsi="Optima"/>
              </w:rPr>
              <w:t xml:space="preserve"> octubre</w:t>
            </w:r>
          </w:p>
        </w:tc>
        <w:tc>
          <w:tcPr>
            <w:tcW w:w="1803" w:type="dxa"/>
          </w:tcPr>
          <w:p w14:paraId="3AB885C8" w14:textId="77777777" w:rsidR="00B6051A" w:rsidRPr="0059611E" w:rsidRDefault="00B6051A" w:rsidP="004E0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73" w:type="dxa"/>
          </w:tcPr>
          <w:p w14:paraId="53F10D9E" w14:textId="29EBEBBD" w:rsidR="00B6051A" w:rsidRPr="0059611E" w:rsidRDefault="00B6051A" w:rsidP="004E0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El hombre es capaz de Dios</w:t>
            </w:r>
          </w:p>
        </w:tc>
        <w:tc>
          <w:tcPr>
            <w:tcW w:w="2701" w:type="dxa"/>
          </w:tcPr>
          <w:p w14:paraId="50B07B08" w14:textId="77777777" w:rsidR="00B6051A" w:rsidRPr="00B26680" w:rsidRDefault="00B6051A" w:rsidP="004E0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B26680">
              <w:rPr>
                <w:rFonts w:ascii="Optima" w:hAnsi="Optima"/>
              </w:rPr>
              <w:t xml:space="preserve">Fichas </w:t>
            </w:r>
            <w:proofErr w:type="spellStart"/>
            <w:r w:rsidRPr="00B26680">
              <w:rPr>
                <w:rFonts w:ascii="Optima" w:hAnsi="Optima"/>
              </w:rPr>
              <w:t>Youcat</w:t>
            </w:r>
            <w:proofErr w:type="spellEnd"/>
            <w:r w:rsidRPr="00B26680"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t>3</w:t>
            </w:r>
          </w:p>
          <w:p w14:paraId="1D6CCA0F" w14:textId="77777777" w:rsidR="00B6051A" w:rsidRDefault="00B6051A" w:rsidP="004E0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C. Testigos del Señor</w:t>
            </w:r>
            <w:r w:rsidRPr="006F740C"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t>5</w:t>
            </w:r>
          </w:p>
          <w:p w14:paraId="61A43692" w14:textId="7190675B" w:rsidR="00B6051A" w:rsidRPr="0059611E" w:rsidRDefault="00B6051A" w:rsidP="004E0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 w:rsidRPr="004E0745">
              <w:rPr>
                <w:rFonts w:ascii="Optima" w:hAnsi="Optima"/>
              </w:rPr>
              <w:t>Youcat</w:t>
            </w:r>
            <w:proofErr w:type="spellEnd"/>
            <w:r w:rsidRPr="004E0745">
              <w:rPr>
                <w:rFonts w:ascii="Optima" w:hAnsi="Optima"/>
              </w:rPr>
              <w:t xml:space="preserve"> para niños 4</w:t>
            </w:r>
            <w:r>
              <w:rPr>
                <w:rFonts w:ascii="Optima" w:hAnsi="Optima"/>
              </w:rPr>
              <w:t>-9</w:t>
            </w:r>
          </w:p>
        </w:tc>
        <w:tc>
          <w:tcPr>
            <w:tcW w:w="3369" w:type="dxa"/>
          </w:tcPr>
          <w:p w14:paraId="73CE6683" w14:textId="77777777" w:rsidR="00B6051A" w:rsidRPr="0059611E" w:rsidRDefault="00B6051A" w:rsidP="004E0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B6051A" w:rsidRPr="0059611E" w14:paraId="585F3156" w14:textId="77777777" w:rsidTr="00B60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</w:tcPr>
          <w:p w14:paraId="23E61903" w14:textId="77777777" w:rsidR="00B6051A" w:rsidRPr="00B6051A" w:rsidRDefault="00B6051A" w:rsidP="00B6051A">
            <w:pPr>
              <w:pStyle w:val="Prrafodelista"/>
              <w:numPr>
                <w:ilvl w:val="0"/>
                <w:numId w:val="4"/>
              </w:numPr>
              <w:ind w:left="419"/>
              <w:jc w:val="both"/>
              <w:rPr>
                <w:rFonts w:ascii="Optima" w:hAnsi="Optima"/>
              </w:rPr>
            </w:pPr>
          </w:p>
        </w:tc>
        <w:tc>
          <w:tcPr>
            <w:tcW w:w="2321" w:type="dxa"/>
          </w:tcPr>
          <w:p w14:paraId="7458C4E5" w14:textId="0E06548B" w:rsidR="00B6051A" w:rsidRPr="0059611E" w:rsidRDefault="00B6051A" w:rsidP="00EA3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5ª octubre</w:t>
            </w:r>
          </w:p>
        </w:tc>
        <w:tc>
          <w:tcPr>
            <w:tcW w:w="1803" w:type="dxa"/>
          </w:tcPr>
          <w:p w14:paraId="0C86828D" w14:textId="0D291328" w:rsidR="00B6051A" w:rsidRPr="0059611E" w:rsidRDefault="00B6051A" w:rsidP="00EA3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73" w:type="dxa"/>
          </w:tcPr>
          <w:p w14:paraId="297DC117" w14:textId="77777777" w:rsidR="00B6051A" w:rsidRDefault="00B6051A" w:rsidP="00EA390F">
            <w:pPr>
              <w:ind w:right="4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El misterio del mal</w:t>
            </w:r>
          </w:p>
          <w:p w14:paraId="1F4B0A5B" w14:textId="58654B99" w:rsidR="00B6051A" w:rsidRPr="0059611E" w:rsidRDefault="00B6051A" w:rsidP="00EA3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Dios nos ama a pesar del pecado</w:t>
            </w:r>
          </w:p>
        </w:tc>
        <w:tc>
          <w:tcPr>
            <w:tcW w:w="2701" w:type="dxa"/>
          </w:tcPr>
          <w:p w14:paraId="4112158F" w14:textId="77777777" w:rsidR="00B6051A" w:rsidRPr="004E0745" w:rsidRDefault="00B6051A" w:rsidP="00EA3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4E0745">
              <w:rPr>
                <w:rFonts w:ascii="Optima" w:hAnsi="Optima"/>
              </w:rPr>
              <w:t xml:space="preserve">Fichas </w:t>
            </w:r>
            <w:proofErr w:type="spellStart"/>
            <w:r w:rsidRPr="004E0745">
              <w:rPr>
                <w:rFonts w:ascii="Optima" w:hAnsi="Optima"/>
              </w:rPr>
              <w:t>Youcat</w:t>
            </w:r>
            <w:proofErr w:type="spellEnd"/>
            <w:r w:rsidRPr="004E0745"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t>4</w:t>
            </w:r>
          </w:p>
          <w:p w14:paraId="6DD1D4C8" w14:textId="77777777" w:rsidR="00B6051A" w:rsidRDefault="00B6051A" w:rsidP="00EA3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C. Testigos del Señor 9</w:t>
            </w:r>
          </w:p>
          <w:p w14:paraId="1CD90234" w14:textId="25DCE196" w:rsidR="00B6051A" w:rsidRPr="0059611E" w:rsidRDefault="00B6051A" w:rsidP="00EA3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 w:rsidRPr="00B26680">
              <w:rPr>
                <w:rFonts w:ascii="Optima" w:hAnsi="Optima"/>
                <w:lang w:val="en-US"/>
              </w:rPr>
              <w:t>Youcat</w:t>
            </w:r>
            <w:proofErr w:type="spellEnd"/>
            <w:r w:rsidRPr="00B26680">
              <w:rPr>
                <w:rFonts w:ascii="Optima" w:hAnsi="Optima"/>
                <w:lang w:val="en-US"/>
              </w:rPr>
              <w:t xml:space="preserve"> para </w:t>
            </w:r>
            <w:proofErr w:type="spellStart"/>
            <w:r w:rsidRPr="00B26680">
              <w:rPr>
                <w:rFonts w:ascii="Optima" w:hAnsi="Optima"/>
                <w:lang w:val="en-US"/>
              </w:rPr>
              <w:t>n</w:t>
            </w:r>
            <w:r>
              <w:rPr>
                <w:rFonts w:ascii="Optima" w:hAnsi="Optima"/>
                <w:lang w:val="en-US"/>
              </w:rPr>
              <w:t>iños</w:t>
            </w:r>
            <w:proofErr w:type="spellEnd"/>
            <w:r>
              <w:rPr>
                <w:rFonts w:ascii="Optima" w:hAnsi="Optima"/>
                <w:lang w:val="en-US"/>
              </w:rPr>
              <w:t xml:space="preserve"> 22</w:t>
            </w:r>
          </w:p>
        </w:tc>
        <w:tc>
          <w:tcPr>
            <w:tcW w:w="3369" w:type="dxa"/>
          </w:tcPr>
          <w:p w14:paraId="4C3640C2" w14:textId="20C1049E" w:rsidR="00B6051A" w:rsidRPr="0059611E" w:rsidRDefault="00B6051A" w:rsidP="00EA3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B6051A" w:rsidRPr="0059611E" w14:paraId="07B05485" w14:textId="77777777" w:rsidTr="00B605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</w:tcPr>
          <w:p w14:paraId="1BEDC15B" w14:textId="77777777" w:rsidR="00B6051A" w:rsidRPr="00B6051A" w:rsidRDefault="00B6051A" w:rsidP="00B6051A">
            <w:pPr>
              <w:pStyle w:val="Prrafodelista"/>
              <w:ind w:left="419"/>
              <w:jc w:val="both"/>
              <w:rPr>
                <w:rFonts w:ascii="Optima" w:hAnsi="Optima"/>
              </w:rPr>
            </w:pPr>
          </w:p>
        </w:tc>
        <w:tc>
          <w:tcPr>
            <w:tcW w:w="2321" w:type="dxa"/>
          </w:tcPr>
          <w:p w14:paraId="09D29C76" w14:textId="4D5A4AA0" w:rsidR="00B6051A" w:rsidRPr="0059611E" w:rsidRDefault="00B6051A" w:rsidP="00EA3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1803" w:type="dxa"/>
          </w:tcPr>
          <w:p w14:paraId="6FC90BF1" w14:textId="03208CD9" w:rsidR="00B6051A" w:rsidRDefault="00B6051A" w:rsidP="00EA3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1 noviembre</w:t>
            </w:r>
          </w:p>
        </w:tc>
        <w:tc>
          <w:tcPr>
            <w:tcW w:w="2673" w:type="dxa"/>
          </w:tcPr>
          <w:p w14:paraId="0EDC1BC8" w14:textId="315CE03C" w:rsidR="00B6051A" w:rsidRDefault="00B6051A" w:rsidP="00EA390F">
            <w:pPr>
              <w:ind w:right="4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-</w:t>
            </w:r>
          </w:p>
        </w:tc>
        <w:tc>
          <w:tcPr>
            <w:tcW w:w="2701" w:type="dxa"/>
          </w:tcPr>
          <w:p w14:paraId="2D228B9E" w14:textId="531339E2" w:rsidR="00B6051A" w:rsidRPr="004E0745" w:rsidRDefault="00B6051A" w:rsidP="00EA3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-</w:t>
            </w:r>
          </w:p>
        </w:tc>
        <w:tc>
          <w:tcPr>
            <w:tcW w:w="3369" w:type="dxa"/>
          </w:tcPr>
          <w:p w14:paraId="2152FC93" w14:textId="23A07602" w:rsidR="00B6051A" w:rsidRPr="0059611E" w:rsidRDefault="00B6051A" w:rsidP="00EA3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Solemnidad de Todos los Santos</w:t>
            </w:r>
          </w:p>
        </w:tc>
      </w:tr>
      <w:tr w:rsidR="00B6051A" w:rsidRPr="0059611E" w14:paraId="313D9F9C" w14:textId="77777777" w:rsidTr="00B60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</w:tcPr>
          <w:p w14:paraId="52E7A630" w14:textId="77777777" w:rsidR="00B6051A" w:rsidRPr="00B6051A" w:rsidRDefault="00B6051A" w:rsidP="00B6051A">
            <w:pPr>
              <w:pStyle w:val="Prrafodelista"/>
              <w:numPr>
                <w:ilvl w:val="0"/>
                <w:numId w:val="4"/>
              </w:numPr>
              <w:ind w:left="419"/>
              <w:jc w:val="both"/>
              <w:rPr>
                <w:rFonts w:ascii="Optima" w:hAnsi="Optima"/>
              </w:rPr>
            </w:pPr>
          </w:p>
        </w:tc>
        <w:tc>
          <w:tcPr>
            <w:tcW w:w="2321" w:type="dxa"/>
          </w:tcPr>
          <w:p w14:paraId="2F0ED6FD" w14:textId="0B1F82C0" w:rsidR="00B6051A" w:rsidRPr="0059611E" w:rsidRDefault="00B6051A" w:rsidP="00EA3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1ª</w:t>
            </w:r>
            <w:r>
              <w:rPr>
                <w:rFonts w:ascii="Optima" w:hAnsi="Optima"/>
              </w:rPr>
              <w:t xml:space="preserve"> noviembre</w:t>
            </w:r>
          </w:p>
        </w:tc>
        <w:tc>
          <w:tcPr>
            <w:tcW w:w="1803" w:type="dxa"/>
          </w:tcPr>
          <w:p w14:paraId="675A66C6" w14:textId="77777777" w:rsidR="00B6051A" w:rsidRPr="0059611E" w:rsidRDefault="00B6051A" w:rsidP="00EA3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73" w:type="dxa"/>
          </w:tcPr>
          <w:p w14:paraId="1225A2FB" w14:textId="7443B931" w:rsidR="00B6051A" w:rsidRPr="0059611E" w:rsidRDefault="00B6051A" w:rsidP="00EA3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El don de la fe</w:t>
            </w:r>
          </w:p>
        </w:tc>
        <w:tc>
          <w:tcPr>
            <w:tcW w:w="2701" w:type="dxa"/>
          </w:tcPr>
          <w:p w14:paraId="76B2EB65" w14:textId="77777777" w:rsidR="00B6051A" w:rsidRPr="00B26680" w:rsidRDefault="00B6051A" w:rsidP="00EA3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B26680">
              <w:rPr>
                <w:rFonts w:ascii="Optima" w:hAnsi="Optima"/>
              </w:rPr>
              <w:t xml:space="preserve">Fichas </w:t>
            </w:r>
            <w:proofErr w:type="spellStart"/>
            <w:r w:rsidRPr="00B26680">
              <w:rPr>
                <w:rFonts w:ascii="Optima" w:hAnsi="Optima"/>
              </w:rPr>
              <w:t>Youcat</w:t>
            </w:r>
            <w:proofErr w:type="spellEnd"/>
            <w:r w:rsidRPr="00B26680"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t>5</w:t>
            </w:r>
          </w:p>
          <w:p w14:paraId="48FD8963" w14:textId="77777777" w:rsidR="00B6051A" w:rsidRDefault="00B6051A" w:rsidP="00EA3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C. Testigos del Señor</w:t>
            </w:r>
            <w:r w:rsidRPr="006F740C"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t>5</w:t>
            </w:r>
          </w:p>
          <w:p w14:paraId="48EA43FC" w14:textId="418C7301" w:rsidR="00B6051A" w:rsidRPr="0059611E" w:rsidRDefault="00B6051A" w:rsidP="00EA3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 w:rsidRPr="004E0745">
              <w:rPr>
                <w:rFonts w:ascii="Optima" w:hAnsi="Optima"/>
              </w:rPr>
              <w:t>Youcat</w:t>
            </w:r>
            <w:proofErr w:type="spellEnd"/>
            <w:r w:rsidRPr="004E0745">
              <w:rPr>
                <w:rFonts w:ascii="Optima" w:hAnsi="Optima"/>
              </w:rPr>
              <w:t xml:space="preserve"> para niños 4</w:t>
            </w:r>
            <w:r>
              <w:rPr>
                <w:rFonts w:ascii="Optima" w:hAnsi="Optima"/>
              </w:rPr>
              <w:t>-9</w:t>
            </w:r>
          </w:p>
        </w:tc>
        <w:tc>
          <w:tcPr>
            <w:tcW w:w="3369" w:type="dxa"/>
          </w:tcPr>
          <w:p w14:paraId="5E3EFB5A" w14:textId="77777777" w:rsidR="00B6051A" w:rsidRPr="0059611E" w:rsidRDefault="00B6051A" w:rsidP="00EA3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B6051A" w:rsidRPr="0059611E" w14:paraId="1F0079E3" w14:textId="77777777" w:rsidTr="00B605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</w:tcPr>
          <w:p w14:paraId="637C1E70" w14:textId="77777777" w:rsidR="00B6051A" w:rsidRPr="00B6051A" w:rsidRDefault="00B6051A" w:rsidP="00B6051A">
            <w:pPr>
              <w:pStyle w:val="Prrafodelista"/>
              <w:numPr>
                <w:ilvl w:val="0"/>
                <w:numId w:val="4"/>
              </w:numPr>
              <w:ind w:left="419"/>
              <w:jc w:val="both"/>
              <w:rPr>
                <w:rFonts w:ascii="Optima" w:hAnsi="Optima"/>
              </w:rPr>
            </w:pPr>
          </w:p>
        </w:tc>
        <w:tc>
          <w:tcPr>
            <w:tcW w:w="2321" w:type="dxa"/>
          </w:tcPr>
          <w:p w14:paraId="20A77C65" w14:textId="1BDF603F" w:rsidR="00B6051A" w:rsidRPr="0059611E" w:rsidRDefault="00B6051A" w:rsidP="00EA3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2ª</w:t>
            </w:r>
            <w:r>
              <w:rPr>
                <w:rFonts w:ascii="Optima" w:hAnsi="Optima"/>
              </w:rPr>
              <w:t xml:space="preserve"> noviembre</w:t>
            </w:r>
          </w:p>
        </w:tc>
        <w:tc>
          <w:tcPr>
            <w:tcW w:w="1803" w:type="dxa"/>
          </w:tcPr>
          <w:p w14:paraId="545BE5D6" w14:textId="77777777" w:rsidR="00B6051A" w:rsidRPr="0059611E" w:rsidRDefault="00B6051A" w:rsidP="00EA3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73" w:type="dxa"/>
          </w:tcPr>
          <w:p w14:paraId="648D36F4" w14:textId="65247925" w:rsidR="00B6051A" w:rsidRPr="0059611E" w:rsidRDefault="00B6051A" w:rsidP="00EA3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La respuesta de la fe</w:t>
            </w:r>
          </w:p>
        </w:tc>
        <w:tc>
          <w:tcPr>
            <w:tcW w:w="2701" w:type="dxa"/>
          </w:tcPr>
          <w:p w14:paraId="4424D79D" w14:textId="77777777" w:rsidR="00B6051A" w:rsidRPr="00B26680" w:rsidRDefault="00B6051A" w:rsidP="00EA3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B26680">
              <w:rPr>
                <w:rFonts w:ascii="Optima" w:hAnsi="Optima"/>
              </w:rPr>
              <w:t xml:space="preserve">Fichas </w:t>
            </w:r>
            <w:proofErr w:type="spellStart"/>
            <w:r w:rsidRPr="00B26680">
              <w:rPr>
                <w:rFonts w:ascii="Optima" w:hAnsi="Optima"/>
              </w:rPr>
              <w:t>Youcat</w:t>
            </w:r>
            <w:proofErr w:type="spellEnd"/>
            <w:r w:rsidRPr="00B26680"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t>8</w:t>
            </w:r>
          </w:p>
          <w:p w14:paraId="54706B3D" w14:textId="77777777" w:rsidR="00B6051A" w:rsidRDefault="00B6051A" w:rsidP="00EA3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C. Testigos del Señor</w:t>
            </w:r>
            <w:r w:rsidRPr="006F740C"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t>5</w:t>
            </w:r>
          </w:p>
          <w:p w14:paraId="18822448" w14:textId="77CEEEC1" w:rsidR="00B6051A" w:rsidRPr="0059611E" w:rsidRDefault="00B6051A" w:rsidP="00EA3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 w:rsidRPr="004E0745">
              <w:rPr>
                <w:rFonts w:ascii="Optima" w:hAnsi="Optima"/>
              </w:rPr>
              <w:t>Youcat</w:t>
            </w:r>
            <w:proofErr w:type="spellEnd"/>
            <w:r w:rsidRPr="004E0745">
              <w:rPr>
                <w:rFonts w:ascii="Optima" w:hAnsi="Optima"/>
              </w:rPr>
              <w:t xml:space="preserve"> para niños 4</w:t>
            </w:r>
            <w:r>
              <w:rPr>
                <w:rFonts w:ascii="Optima" w:hAnsi="Optima"/>
              </w:rPr>
              <w:t>-9</w:t>
            </w:r>
          </w:p>
        </w:tc>
        <w:tc>
          <w:tcPr>
            <w:tcW w:w="3369" w:type="dxa"/>
          </w:tcPr>
          <w:p w14:paraId="53B69860" w14:textId="77777777" w:rsidR="00B6051A" w:rsidRPr="0059611E" w:rsidRDefault="00B6051A" w:rsidP="00EA3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B6051A" w:rsidRPr="0059611E" w14:paraId="58866EA2" w14:textId="77777777" w:rsidTr="00B60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</w:tcPr>
          <w:p w14:paraId="7B8794D7" w14:textId="77777777" w:rsidR="00B6051A" w:rsidRPr="00B6051A" w:rsidRDefault="00B6051A" w:rsidP="00B6051A">
            <w:pPr>
              <w:pStyle w:val="Prrafodelista"/>
              <w:numPr>
                <w:ilvl w:val="0"/>
                <w:numId w:val="4"/>
              </w:numPr>
              <w:ind w:left="419"/>
              <w:jc w:val="both"/>
              <w:rPr>
                <w:rFonts w:ascii="Optima" w:hAnsi="Optima"/>
              </w:rPr>
            </w:pPr>
          </w:p>
        </w:tc>
        <w:tc>
          <w:tcPr>
            <w:tcW w:w="2321" w:type="dxa"/>
          </w:tcPr>
          <w:p w14:paraId="63DED603" w14:textId="2BA88874" w:rsidR="00B6051A" w:rsidRPr="0059611E" w:rsidRDefault="00B6051A" w:rsidP="00EA3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3ª</w:t>
            </w:r>
            <w:r>
              <w:rPr>
                <w:rFonts w:ascii="Optima" w:hAnsi="Optima"/>
              </w:rPr>
              <w:t xml:space="preserve"> noviembre</w:t>
            </w:r>
          </w:p>
        </w:tc>
        <w:tc>
          <w:tcPr>
            <w:tcW w:w="1803" w:type="dxa"/>
          </w:tcPr>
          <w:p w14:paraId="76C51950" w14:textId="77777777" w:rsidR="00B6051A" w:rsidRPr="0059611E" w:rsidRDefault="00B6051A" w:rsidP="00EA3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73" w:type="dxa"/>
          </w:tcPr>
          <w:p w14:paraId="0269054E" w14:textId="76E090D9" w:rsidR="00B6051A" w:rsidRPr="0059611E" w:rsidRDefault="00B6051A" w:rsidP="00EA3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Tema Los Padrinos</w:t>
            </w:r>
          </w:p>
        </w:tc>
        <w:tc>
          <w:tcPr>
            <w:tcW w:w="2701" w:type="dxa"/>
          </w:tcPr>
          <w:p w14:paraId="11FD42E7" w14:textId="35C0578E" w:rsidR="00B6051A" w:rsidRPr="0059611E" w:rsidRDefault="00B6051A" w:rsidP="00EA3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3369" w:type="dxa"/>
          </w:tcPr>
          <w:p w14:paraId="3BFC48ED" w14:textId="77777777" w:rsidR="00B6051A" w:rsidRPr="0059611E" w:rsidRDefault="00B6051A" w:rsidP="00EA3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B6051A" w:rsidRPr="0059611E" w14:paraId="58432702" w14:textId="77777777" w:rsidTr="00B605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</w:tcPr>
          <w:p w14:paraId="331A0E09" w14:textId="77777777" w:rsidR="00B6051A" w:rsidRPr="00B6051A" w:rsidRDefault="00B6051A" w:rsidP="00B6051A">
            <w:pPr>
              <w:pStyle w:val="Prrafodelista"/>
              <w:numPr>
                <w:ilvl w:val="0"/>
                <w:numId w:val="4"/>
              </w:numPr>
              <w:ind w:left="419"/>
              <w:jc w:val="both"/>
              <w:rPr>
                <w:rFonts w:ascii="Optima" w:hAnsi="Optima"/>
              </w:rPr>
            </w:pPr>
          </w:p>
        </w:tc>
        <w:tc>
          <w:tcPr>
            <w:tcW w:w="2321" w:type="dxa"/>
          </w:tcPr>
          <w:p w14:paraId="4EDB4251" w14:textId="1B65FFFB" w:rsidR="00B6051A" w:rsidRPr="0059611E" w:rsidRDefault="00B6051A" w:rsidP="00EA3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4ª</w:t>
            </w:r>
            <w:r>
              <w:rPr>
                <w:rFonts w:ascii="Optima" w:hAnsi="Optima"/>
              </w:rPr>
              <w:t xml:space="preserve"> noviembre</w:t>
            </w:r>
          </w:p>
        </w:tc>
        <w:tc>
          <w:tcPr>
            <w:tcW w:w="1803" w:type="dxa"/>
          </w:tcPr>
          <w:p w14:paraId="4C8BEA3A" w14:textId="5A0908DE" w:rsidR="00B6051A" w:rsidRPr="0059611E" w:rsidRDefault="00B6051A" w:rsidP="00EA3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73" w:type="dxa"/>
          </w:tcPr>
          <w:p w14:paraId="2EA593E1" w14:textId="22EB3D3D" w:rsidR="00B6051A" w:rsidRPr="0059611E" w:rsidRDefault="00B6051A" w:rsidP="00EA3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 xml:space="preserve">Tema </w:t>
            </w:r>
            <w:r>
              <w:rPr>
                <w:rFonts w:ascii="Optima" w:hAnsi="Optima"/>
              </w:rPr>
              <w:t>Adviento</w:t>
            </w:r>
          </w:p>
        </w:tc>
        <w:tc>
          <w:tcPr>
            <w:tcW w:w="2701" w:type="dxa"/>
          </w:tcPr>
          <w:p w14:paraId="2126EC4B" w14:textId="4500ED7D" w:rsidR="00B6051A" w:rsidRPr="0059611E" w:rsidRDefault="00B6051A" w:rsidP="00EA3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3369" w:type="dxa"/>
          </w:tcPr>
          <w:p w14:paraId="6D43ACA5" w14:textId="656DEBEE" w:rsidR="00B6051A" w:rsidRPr="0059611E" w:rsidRDefault="00B6051A" w:rsidP="00EA3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B6051A" w:rsidRPr="0059611E" w14:paraId="63FED008" w14:textId="77777777" w:rsidTr="00B60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</w:tcPr>
          <w:p w14:paraId="57013B14" w14:textId="77777777" w:rsidR="00B6051A" w:rsidRPr="00B6051A" w:rsidRDefault="00B6051A" w:rsidP="00B6051A">
            <w:pPr>
              <w:jc w:val="both"/>
              <w:rPr>
                <w:rFonts w:ascii="Optima" w:hAnsi="Optima"/>
              </w:rPr>
            </w:pPr>
          </w:p>
        </w:tc>
        <w:tc>
          <w:tcPr>
            <w:tcW w:w="2321" w:type="dxa"/>
          </w:tcPr>
          <w:p w14:paraId="2D99765C" w14:textId="09993E8C" w:rsidR="00B6051A" w:rsidRPr="0059611E" w:rsidRDefault="00B6051A" w:rsidP="00EA3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1803" w:type="dxa"/>
          </w:tcPr>
          <w:p w14:paraId="735E830E" w14:textId="5BEA43B3" w:rsidR="00B6051A" w:rsidRDefault="00B6051A" w:rsidP="00EA3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30 noviembre</w:t>
            </w:r>
          </w:p>
        </w:tc>
        <w:tc>
          <w:tcPr>
            <w:tcW w:w="2673" w:type="dxa"/>
          </w:tcPr>
          <w:p w14:paraId="0BD6B5E9" w14:textId="24FB7344" w:rsidR="00B6051A" w:rsidRPr="006F740C" w:rsidRDefault="00B6051A" w:rsidP="00EA3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-</w:t>
            </w:r>
          </w:p>
        </w:tc>
        <w:tc>
          <w:tcPr>
            <w:tcW w:w="2701" w:type="dxa"/>
          </w:tcPr>
          <w:p w14:paraId="470D6F01" w14:textId="5D81C45A" w:rsidR="00B6051A" w:rsidRPr="000F7F0E" w:rsidRDefault="00B6051A" w:rsidP="00EA3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  <w:b/>
                <w:bCs/>
              </w:rPr>
            </w:pPr>
            <w:r w:rsidRPr="006F740C">
              <w:rPr>
                <w:rFonts w:ascii="Optima" w:hAnsi="Optima"/>
              </w:rPr>
              <w:t>-</w:t>
            </w:r>
          </w:p>
        </w:tc>
        <w:tc>
          <w:tcPr>
            <w:tcW w:w="3369" w:type="dxa"/>
          </w:tcPr>
          <w:p w14:paraId="69685E84" w14:textId="5656A9EE" w:rsidR="00B6051A" w:rsidRPr="0059611E" w:rsidRDefault="00B6051A" w:rsidP="00EA3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I Domingo de Adviento</w:t>
            </w:r>
          </w:p>
        </w:tc>
      </w:tr>
      <w:tr w:rsidR="00B6051A" w:rsidRPr="0059611E" w14:paraId="3365E82F" w14:textId="77777777" w:rsidTr="00B605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</w:tcPr>
          <w:p w14:paraId="08555C90" w14:textId="77777777" w:rsidR="00B6051A" w:rsidRPr="00B6051A" w:rsidRDefault="00B6051A" w:rsidP="00B6051A">
            <w:pPr>
              <w:pStyle w:val="Prrafodelista"/>
              <w:numPr>
                <w:ilvl w:val="0"/>
                <w:numId w:val="4"/>
              </w:numPr>
              <w:ind w:left="419"/>
              <w:jc w:val="both"/>
              <w:rPr>
                <w:rFonts w:ascii="Optima" w:hAnsi="Optima"/>
              </w:rPr>
            </w:pPr>
          </w:p>
        </w:tc>
        <w:tc>
          <w:tcPr>
            <w:tcW w:w="2321" w:type="dxa"/>
          </w:tcPr>
          <w:p w14:paraId="17783D98" w14:textId="65444D46" w:rsidR="00B6051A" w:rsidRPr="0059611E" w:rsidRDefault="00B6051A" w:rsidP="00EA3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1ª</w:t>
            </w:r>
            <w:r>
              <w:rPr>
                <w:rFonts w:ascii="Optima" w:hAnsi="Optima"/>
              </w:rPr>
              <w:t xml:space="preserve"> diciembre</w:t>
            </w:r>
          </w:p>
        </w:tc>
        <w:tc>
          <w:tcPr>
            <w:tcW w:w="1803" w:type="dxa"/>
          </w:tcPr>
          <w:p w14:paraId="7ADFB646" w14:textId="77777777" w:rsidR="00B6051A" w:rsidRDefault="00B6051A" w:rsidP="00EA3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73" w:type="dxa"/>
          </w:tcPr>
          <w:p w14:paraId="73609543" w14:textId="161EA5EF" w:rsidR="00B6051A" w:rsidRPr="006F740C" w:rsidRDefault="00B6051A" w:rsidP="00EA3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 xml:space="preserve">Tema </w:t>
            </w:r>
            <w:r>
              <w:rPr>
                <w:rFonts w:ascii="Optima" w:hAnsi="Optima"/>
              </w:rPr>
              <w:t>Virgen María</w:t>
            </w:r>
          </w:p>
        </w:tc>
        <w:tc>
          <w:tcPr>
            <w:tcW w:w="2701" w:type="dxa"/>
          </w:tcPr>
          <w:p w14:paraId="5B4B12AA" w14:textId="77777777" w:rsidR="00B6051A" w:rsidRPr="000F7F0E" w:rsidRDefault="00B6051A" w:rsidP="00EA3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  <w:b/>
                <w:bCs/>
              </w:rPr>
            </w:pPr>
          </w:p>
        </w:tc>
        <w:tc>
          <w:tcPr>
            <w:tcW w:w="3369" w:type="dxa"/>
          </w:tcPr>
          <w:p w14:paraId="6A17F02D" w14:textId="77777777" w:rsidR="00B6051A" w:rsidRPr="0059611E" w:rsidRDefault="00B6051A" w:rsidP="00EA3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B6051A" w:rsidRPr="0059611E" w14:paraId="155F5722" w14:textId="77777777" w:rsidTr="00B60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</w:tcPr>
          <w:p w14:paraId="3EAA5A1E" w14:textId="77777777" w:rsidR="00B6051A" w:rsidRPr="00B6051A" w:rsidRDefault="00B6051A" w:rsidP="00B6051A">
            <w:pPr>
              <w:jc w:val="both"/>
              <w:rPr>
                <w:rFonts w:ascii="Optima" w:hAnsi="Optima"/>
              </w:rPr>
            </w:pPr>
          </w:p>
        </w:tc>
        <w:tc>
          <w:tcPr>
            <w:tcW w:w="2321" w:type="dxa"/>
          </w:tcPr>
          <w:p w14:paraId="5CA1B2E1" w14:textId="4DCCA387" w:rsidR="00B6051A" w:rsidRPr="0059611E" w:rsidRDefault="00B6051A" w:rsidP="00EA3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1803" w:type="dxa"/>
          </w:tcPr>
          <w:p w14:paraId="42585341" w14:textId="607D54FF" w:rsidR="00B6051A" w:rsidRPr="0059611E" w:rsidRDefault="00B6051A" w:rsidP="00EA3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8 diciembre</w:t>
            </w:r>
          </w:p>
        </w:tc>
        <w:tc>
          <w:tcPr>
            <w:tcW w:w="2673" w:type="dxa"/>
          </w:tcPr>
          <w:p w14:paraId="517EC592" w14:textId="5027DEC4" w:rsidR="00B6051A" w:rsidRPr="0059611E" w:rsidRDefault="00B6051A" w:rsidP="00EA3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-</w:t>
            </w:r>
          </w:p>
        </w:tc>
        <w:tc>
          <w:tcPr>
            <w:tcW w:w="2701" w:type="dxa"/>
          </w:tcPr>
          <w:p w14:paraId="076E4D88" w14:textId="2499D886" w:rsidR="00B6051A" w:rsidRPr="000F7F0E" w:rsidRDefault="00B6051A" w:rsidP="00EA3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  <w:b/>
                <w:bCs/>
              </w:rPr>
            </w:pPr>
            <w:r w:rsidRPr="006F740C">
              <w:rPr>
                <w:rFonts w:ascii="Optima" w:hAnsi="Optima"/>
              </w:rPr>
              <w:t>-</w:t>
            </w:r>
          </w:p>
        </w:tc>
        <w:tc>
          <w:tcPr>
            <w:tcW w:w="3369" w:type="dxa"/>
          </w:tcPr>
          <w:p w14:paraId="2DA10591" w14:textId="3D1465EB" w:rsidR="00B6051A" w:rsidRPr="0059611E" w:rsidRDefault="00B6051A" w:rsidP="00EA3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Solemnidad de la Inmaculada Concepción</w:t>
            </w:r>
          </w:p>
        </w:tc>
      </w:tr>
      <w:tr w:rsidR="00B6051A" w:rsidRPr="0059611E" w14:paraId="1259AAF7" w14:textId="77777777" w:rsidTr="00B605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</w:tcPr>
          <w:p w14:paraId="2370928C" w14:textId="77777777" w:rsidR="00B6051A" w:rsidRPr="00B6051A" w:rsidRDefault="00B6051A" w:rsidP="00B6051A">
            <w:pPr>
              <w:pStyle w:val="Prrafodelista"/>
              <w:numPr>
                <w:ilvl w:val="0"/>
                <w:numId w:val="4"/>
              </w:numPr>
              <w:ind w:left="419"/>
              <w:jc w:val="both"/>
              <w:rPr>
                <w:rFonts w:ascii="Optima" w:hAnsi="Optima"/>
              </w:rPr>
            </w:pPr>
          </w:p>
        </w:tc>
        <w:tc>
          <w:tcPr>
            <w:tcW w:w="2321" w:type="dxa"/>
          </w:tcPr>
          <w:p w14:paraId="280F8EA0" w14:textId="28501634" w:rsidR="00B6051A" w:rsidRPr="0059611E" w:rsidRDefault="00B6051A" w:rsidP="00EA3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2ª</w:t>
            </w:r>
            <w:r>
              <w:rPr>
                <w:rFonts w:ascii="Optima" w:hAnsi="Optima"/>
              </w:rPr>
              <w:t xml:space="preserve"> diciembre</w:t>
            </w:r>
          </w:p>
        </w:tc>
        <w:tc>
          <w:tcPr>
            <w:tcW w:w="1803" w:type="dxa"/>
          </w:tcPr>
          <w:p w14:paraId="77DF4CAA" w14:textId="77777777" w:rsidR="00B6051A" w:rsidRPr="0059611E" w:rsidRDefault="00B6051A" w:rsidP="00EA3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73" w:type="dxa"/>
          </w:tcPr>
          <w:p w14:paraId="4C8D0CF8" w14:textId="4DFB6BFC" w:rsidR="00B6051A" w:rsidRPr="0059611E" w:rsidRDefault="00B6051A" w:rsidP="00EA3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Una gran historia de amor</w:t>
            </w:r>
          </w:p>
        </w:tc>
        <w:tc>
          <w:tcPr>
            <w:tcW w:w="2701" w:type="dxa"/>
          </w:tcPr>
          <w:p w14:paraId="416A7CFC" w14:textId="77777777" w:rsidR="00B6051A" w:rsidRPr="00B26680" w:rsidRDefault="00B6051A" w:rsidP="00EA3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B26680">
              <w:rPr>
                <w:rFonts w:ascii="Optima" w:hAnsi="Optima"/>
              </w:rPr>
              <w:t xml:space="preserve">Fichas </w:t>
            </w:r>
            <w:proofErr w:type="spellStart"/>
            <w:r w:rsidRPr="00B26680">
              <w:rPr>
                <w:rFonts w:ascii="Optima" w:hAnsi="Optima"/>
              </w:rPr>
              <w:t>Youcat</w:t>
            </w:r>
            <w:proofErr w:type="spellEnd"/>
            <w:r w:rsidRPr="00B26680"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t>6</w:t>
            </w:r>
          </w:p>
          <w:p w14:paraId="2D49B29B" w14:textId="77777777" w:rsidR="00B6051A" w:rsidRDefault="00B6051A" w:rsidP="00EA3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C. Testigos del Señor</w:t>
            </w:r>
            <w:r w:rsidRPr="006F740C"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t>6</w:t>
            </w:r>
          </w:p>
          <w:p w14:paraId="5A375FA2" w14:textId="7F559CBA" w:rsidR="00B6051A" w:rsidRPr="0059611E" w:rsidRDefault="00B6051A" w:rsidP="00EA3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 w:rsidRPr="004E0745">
              <w:rPr>
                <w:rFonts w:ascii="Optima" w:hAnsi="Optima"/>
              </w:rPr>
              <w:t>Youcat</w:t>
            </w:r>
            <w:proofErr w:type="spellEnd"/>
            <w:r w:rsidRPr="004E0745">
              <w:rPr>
                <w:rFonts w:ascii="Optima" w:hAnsi="Optima"/>
              </w:rPr>
              <w:t xml:space="preserve"> para niños </w:t>
            </w:r>
            <w:r>
              <w:rPr>
                <w:rFonts w:ascii="Optima" w:hAnsi="Optima"/>
              </w:rPr>
              <w:t>10-12</w:t>
            </w:r>
          </w:p>
        </w:tc>
        <w:tc>
          <w:tcPr>
            <w:tcW w:w="3369" w:type="dxa"/>
          </w:tcPr>
          <w:p w14:paraId="195CA604" w14:textId="77777777" w:rsidR="00B6051A" w:rsidRPr="0059611E" w:rsidRDefault="00B6051A" w:rsidP="00EA3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B6051A" w:rsidRPr="0059611E" w14:paraId="5633E279" w14:textId="77777777" w:rsidTr="00B60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</w:tcPr>
          <w:p w14:paraId="56840850" w14:textId="77777777" w:rsidR="00B6051A" w:rsidRPr="00B6051A" w:rsidRDefault="00B6051A" w:rsidP="00B6051A">
            <w:pPr>
              <w:pStyle w:val="Prrafodelista"/>
              <w:numPr>
                <w:ilvl w:val="0"/>
                <w:numId w:val="4"/>
              </w:numPr>
              <w:ind w:left="419"/>
              <w:jc w:val="both"/>
              <w:rPr>
                <w:rFonts w:ascii="Optima" w:hAnsi="Optima"/>
              </w:rPr>
            </w:pPr>
          </w:p>
        </w:tc>
        <w:tc>
          <w:tcPr>
            <w:tcW w:w="2321" w:type="dxa"/>
          </w:tcPr>
          <w:p w14:paraId="51FF6C58" w14:textId="30B2CD8B" w:rsidR="00B6051A" w:rsidRPr="0059611E" w:rsidRDefault="00B6051A" w:rsidP="00EA3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3ª</w:t>
            </w:r>
            <w:r>
              <w:rPr>
                <w:rFonts w:ascii="Optima" w:hAnsi="Optima"/>
              </w:rPr>
              <w:t xml:space="preserve"> diciembre</w:t>
            </w:r>
          </w:p>
        </w:tc>
        <w:tc>
          <w:tcPr>
            <w:tcW w:w="1803" w:type="dxa"/>
          </w:tcPr>
          <w:p w14:paraId="4EEC3DA4" w14:textId="730D0163" w:rsidR="00B6051A" w:rsidRPr="0059611E" w:rsidRDefault="00B6051A" w:rsidP="00EA3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73" w:type="dxa"/>
          </w:tcPr>
          <w:p w14:paraId="580595F7" w14:textId="0D255CBA" w:rsidR="00B6051A" w:rsidRPr="0059611E" w:rsidRDefault="00B6051A" w:rsidP="00EA3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 xml:space="preserve">Tema </w:t>
            </w:r>
            <w:r>
              <w:rPr>
                <w:rFonts w:ascii="Optima" w:hAnsi="Optima"/>
              </w:rPr>
              <w:t>Navidad</w:t>
            </w:r>
          </w:p>
        </w:tc>
        <w:tc>
          <w:tcPr>
            <w:tcW w:w="2701" w:type="dxa"/>
          </w:tcPr>
          <w:p w14:paraId="69571951" w14:textId="0EE7BFC4" w:rsidR="00B6051A" w:rsidRPr="0059611E" w:rsidRDefault="00B6051A" w:rsidP="00EA3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3369" w:type="dxa"/>
          </w:tcPr>
          <w:p w14:paraId="4D732A8B" w14:textId="117D4C60" w:rsidR="00B6051A" w:rsidRPr="0059611E" w:rsidRDefault="00B6051A" w:rsidP="00EA3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B6051A" w:rsidRPr="0059611E" w14:paraId="260977B0" w14:textId="77777777" w:rsidTr="00B605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</w:tcPr>
          <w:p w14:paraId="05ECAEAB" w14:textId="77777777" w:rsidR="00B6051A" w:rsidRPr="00B6051A" w:rsidRDefault="00B6051A" w:rsidP="00B6051A">
            <w:pPr>
              <w:pStyle w:val="Prrafodelista"/>
              <w:ind w:left="419"/>
              <w:jc w:val="both"/>
              <w:rPr>
                <w:rFonts w:ascii="Optima" w:hAnsi="Optima"/>
              </w:rPr>
            </w:pPr>
          </w:p>
        </w:tc>
        <w:tc>
          <w:tcPr>
            <w:tcW w:w="2321" w:type="dxa"/>
          </w:tcPr>
          <w:p w14:paraId="2A5338A0" w14:textId="223FD575" w:rsidR="00B6051A" w:rsidRPr="0059611E" w:rsidRDefault="00B6051A" w:rsidP="00EA3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1803" w:type="dxa"/>
          </w:tcPr>
          <w:p w14:paraId="55B027C4" w14:textId="40157657" w:rsidR="00B6051A" w:rsidRPr="0059611E" w:rsidRDefault="00B6051A" w:rsidP="00EA3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25 diciembre</w:t>
            </w:r>
          </w:p>
        </w:tc>
        <w:tc>
          <w:tcPr>
            <w:tcW w:w="2673" w:type="dxa"/>
          </w:tcPr>
          <w:p w14:paraId="61F27BA5" w14:textId="67CF7C1E" w:rsidR="00B6051A" w:rsidRPr="0059611E" w:rsidRDefault="00B6051A" w:rsidP="00EA3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-</w:t>
            </w:r>
          </w:p>
        </w:tc>
        <w:tc>
          <w:tcPr>
            <w:tcW w:w="2701" w:type="dxa"/>
          </w:tcPr>
          <w:p w14:paraId="2E7E42EF" w14:textId="1DD97CCB" w:rsidR="00B6051A" w:rsidRPr="0059611E" w:rsidRDefault="00B6051A" w:rsidP="00EA3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-</w:t>
            </w:r>
          </w:p>
        </w:tc>
        <w:tc>
          <w:tcPr>
            <w:tcW w:w="3369" w:type="dxa"/>
          </w:tcPr>
          <w:p w14:paraId="3CDA8412" w14:textId="3B952ED2" w:rsidR="00B6051A" w:rsidRPr="0059611E" w:rsidRDefault="00B6051A" w:rsidP="00EA3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Solemnidad de la Natividad del Señor</w:t>
            </w:r>
          </w:p>
        </w:tc>
      </w:tr>
      <w:tr w:rsidR="00B6051A" w:rsidRPr="0059611E" w14:paraId="1DBB4949" w14:textId="77777777" w:rsidTr="00B60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</w:tcPr>
          <w:p w14:paraId="5BAFBB25" w14:textId="77777777" w:rsidR="00B6051A" w:rsidRPr="00B6051A" w:rsidRDefault="00B6051A" w:rsidP="00B6051A">
            <w:pPr>
              <w:ind w:left="360"/>
              <w:jc w:val="both"/>
              <w:rPr>
                <w:rFonts w:ascii="Optima" w:hAnsi="Optima"/>
              </w:rPr>
            </w:pPr>
          </w:p>
        </w:tc>
        <w:tc>
          <w:tcPr>
            <w:tcW w:w="2321" w:type="dxa"/>
          </w:tcPr>
          <w:p w14:paraId="6C88FAB7" w14:textId="63F57C55" w:rsidR="00B6051A" w:rsidRPr="0059611E" w:rsidRDefault="00B6051A" w:rsidP="00EA3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1803" w:type="dxa"/>
          </w:tcPr>
          <w:p w14:paraId="5E072DF9" w14:textId="7C6BB863" w:rsidR="00B6051A" w:rsidRPr="0059611E" w:rsidRDefault="00B6051A" w:rsidP="00EA3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1 enero</w:t>
            </w:r>
          </w:p>
        </w:tc>
        <w:tc>
          <w:tcPr>
            <w:tcW w:w="2673" w:type="dxa"/>
          </w:tcPr>
          <w:p w14:paraId="547B8E16" w14:textId="6531F52B" w:rsidR="00B6051A" w:rsidRPr="0059611E" w:rsidRDefault="00B6051A" w:rsidP="00EA3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-</w:t>
            </w:r>
          </w:p>
        </w:tc>
        <w:tc>
          <w:tcPr>
            <w:tcW w:w="2701" w:type="dxa"/>
          </w:tcPr>
          <w:p w14:paraId="2306B9A9" w14:textId="48976C61" w:rsidR="00B6051A" w:rsidRPr="0059611E" w:rsidRDefault="00B6051A" w:rsidP="00EA3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-</w:t>
            </w:r>
          </w:p>
        </w:tc>
        <w:tc>
          <w:tcPr>
            <w:tcW w:w="3369" w:type="dxa"/>
          </w:tcPr>
          <w:p w14:paraId="540D4FCD" w14:textId="7425A571" w:rsidR="00B6051A" w:rsidRPr="0059611E" w:rsidRDefault="00B6051A" w:rsidP="00EA39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Solemnidad de Santa María Madre de Dios</w:t>
            </w:r>
          </w:p>
        </w:tc>
      </w:tr>
      <w:tr w:rsidR="00B6051A" w:rsidRPr="0059611E" w14:paraId="16F239C4" w14:textId="77777777" w:rsidTr="00B605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</w:tcPr>
          <w:p w14:paraId="6ACFFFB2" w14:textId="77777777" w:rsidR="00B6051A" w:rsidRPr="00B6051A" w:rsidRDefault="00B6051A" w:rsidP="00B6051A">
            <w:pPr>
              <w:pStyle w:val="Prrafodelista"/>
              <w:ind w:left="419"/>
              <w:jc w:val="both"/>
              <w:rPr>
                <w:rFonts w:ascii="Optima" w:hAnsi="Optima"/>
              </w:rPr>
            </w:pPr>
          </w:p>
        </w:tc>
        <w:tc>
          <w:tcPr>
            <w:tcW w:w="2321" w:type="dxa"/>
          </w:tcPr>
          <w:p w14:paraId="0B4DF4E5" w14:textId="7FAB545A" w:rsidR="00B6051A" w:rsidRPr="0059611E" w:rsidRDefault="00B6051A" w:rsidP="00EA3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1803" w:type="dxa"/>
          </w:tcPr>
          <w:p w14:paraId="48B8B0E9" w14:textId="1487E2FF" w:rsidR="00B6051A" w:rsidRPr="0059611E" w:rsidRDefault="00B6051A" w:rsidP="00EA3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6 enero</w:t>
            </w:r>
          </w:p>
        </w:tc>
        <w:tc>
          <w:tcPr>
            <w:tcW w:w="2673" w:type="dxa"/>
          </w:tcPr>
          <w:p w14:paraId="7067AB91" w14:textId="6348E8F1" w:rsidR="00B6051A" w:rsidRPr="0059611E" w:rsidRDefault="00B6051A" w:rsidP="00EA3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-</w:t>
            </w:r>
          </w:p>
        </w:tc>
        <w:tc>
          <w:tcPr>
            <w:tcW w:w="2701" w:type="dxa"/>
          </w:tcPr>
          <w:p w14:paraId="542DBA1C" w14:textId="7F1D605B" w:rsidR="00B6051A" w:rsidRPr="0059611E" w:rsidRDefault="00B6051A" w:rsidP="00EA3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-</w:t>
            </w:r>
          </w:p>
        </w:tc>
        <w:tc>
          <w:tcPr>
            <w:tcW w:w="3369" w:type="dxa"/>
          </w:tcPr>
          <w:p w14:paraId="79499551" w14:textId="25067819" w:rsidR="00B6051A" w:rsidRPr="0059611E" w:rsidRDefault="00B6051A" w:rsidP="00EA39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Solemnidad de la Epifanía del Señor</w:t>
            </w:r>
          </w:p>
        </w:tc>
      </w:tr>
      <w:tr w:rsidR="00B6051A" w:rsidRPr="0059611E" w14:paraId="0AC60C13" w14:textId="77777777" w:rsidTr="00B60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</w:tcPr>
          <w:p w14:paraId="09055129" w14:textId="77777777" w:rsidR="00B6051A" w:rsidRPr="00B6051A" w:rsidRDefault="00B6051A" w:rsidP="00B6051A">
            <w:pPr>
              <w:pStyle w:val="Prrafodelista"/>
              <w:numPr>
                <w:ilvl w:val="0"/>
                <w:numId w:val="4"/>
              </w:numPr>
              <w:ind w:left="419"/>
              <w:jc w:val="both"/>
              <w:rPr>
                <w:rFonts w:ascii="Optima" w:hAnsi="Optima"/>
              </w:rPr>
            </w:pPr>
          </w:p>
        </w:tc>
        <w:tc>
          <w:tcPr>
            <w:tcW w:w="2321" w:type="dxa"/>
          </w:tcPr>
          <w:p w14:paraId="19FA11E2" w14:textId="48914B5F" w:rsidR="00B6051A" w:rsidRPr="0059611E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3</w:t>
            </w:r>
            <w:r w:rsidRPr="00014956">
              <w:rPr>
                <w:rFonts w:ascii="Optima" w:hAnsi="Optima"/>
              </w:rPr>
              <w:t>ª</w:t>
            </w:r>
            <w:r>
              <w:rPr>
                <w:rFonts w:ascii="Optima" w:hAnsi="Optima"/>
              </w:rPr>
              <w:t xml:space="preserve"> enero</w:t>
            </w:r>
          </w:p>
        </w:tc>
        <w:tc>
          <w:tcPr>
            <w:tcW w:w="1803" w:type="dxa"/>
          </w:tcPr>
          <w:p w14:paraId="298CC120" w14:textId="77777777" w:rsidR="00B6051A" w:rsidRPr="0059611E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73" w:type="dxa"/>
          </w:tcPr>
          <w:p w14:paraId="17D9C10B" w14:textId="364689F5" w:rsidR="00B6051A" w:rsidRPr="0059611E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Una Escritura Sagrada I</w:t>
            </w:r>
          </w:p>
        </w:tc>
        <w:tc>
          <w:tcPr>
            <w:tcW w:w="2701" w:type="dxa"/>
          </w:tcPr>
          <w:p w14:paraId="4B274150" w14:textId="77777777" w:rsidR="00B6051A" w:rsidRPr="00B26680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B26680">
              <w:rPr>
                <w:rFonts w:ascii="Optima" w:hAnsi="Optima"/>
              </w:rPr>
              <w:t xml:space="preserve">Fichas </w:t>
            </w:r>
            <w:proofErr w:type="spellStart"/>
            <w:r w:rsidRPr="00B26680">
              <w:rPr>
                <w:rFonts w:ascii="Optima" w:hAnsi="Optima"/>
              </w:rPr>
              <w:t>Youcat</w:t>
            </w:r>
            <w:proofErr w:type="spellEnd"/>
            <w:r w:rsidRPr="00B26680"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t>7</w:t>
            </w:r>
          </w:p>
          <w:p w14:paraId="3C017494" w14:textId="77777777" w:rsidR="00B6051A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C. Testigos del Señor</w:t>
            </w:r>
            <w:r w:rsidRPr="006F740C"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t>6</w:t>
            </w:r>
          </w:p>
          <w:p w14:paraId="17CF835D" w14:textId="1EE2156E" w:rsidR="00B6051A" w:rsidRPr="0059611E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 w:rsidRPr="004E0745">
              <w:rPr>
                <w:rFonts w:ascii="Optima" w:hAnsi="Optima"/>
              </w:rPr>
              <w:lastRenderedPageBreak/>
              <w:t>Youcat</w:t>
            </w:r>
            <w:proofErr w:type="spellEnd"/>
            <w:r w:rsidRPr="004E0745">
              <w:rPr>
                <w:rFonts w:ascii="Optima" w:hAnsi="Optima"/>
              </w:rPr>
              <w:t xml:space="preserve"> para niños </w:t>
            </w:r>
            <w:r>
              <w:rPr>
                <w:rFonts w:ascii="Optima" w:hAnsi="Optima"/>
              </w:rPr>
              <w:t>10-12</w:t>
            </w:r>
          </w:p>
        </w:tc>
        <w:tc>
          <w:tcPr>
            <w:tcW w:w="3369" w:type="dxa"/>
          </w:tcPr>
          <w:p w14:paraId="0EEF3B63" w14:textId="77777777" w:rsidR="00B6051A" w:rsidRPr="0059611E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B6051A" w:rsidRPr="0059611E" w14:paraId="7E043EE5" w14:textId="77777777" w:rsidTr="00B605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</w:tcPr>
          <w:p w14:paraId="2BC6D8AA" w14:textId="77777777" w:rsidR="00B6051A" w:rsidRPr="00B6051A" w:rsidRDefault="00B6051A" w:rsidP="00B6051A">
            <w:pPr>
              <w:pStyle w:val="Prrafodelista"/>
              <w:numPr>
                <w:ilvl w:val="0"/>
                <w:numId w:val="4"/>
              </w:numPr>
              <w:ind w:left="419"/>
              <w:jc w:val="both"/>
              <w:rPr>
                <w:rFonts w:ascii="Optima" w:hAnsi="Optima"/>
              </w:rPr>
            </w:pPr>
          </w:p>
        </w:tc>
        <w:tc>
          <w:tcPr>
            <w:tcW w:w="2321" w:type="dxa"/>
          </w:tcPr>
          <w:p w14:paraId="610F69F3" w14:textId="2C07369C" w:rsidR="00B6051A" w:rsidRPr="0059611E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4</w:t>
            </w:r>
            <w:r w:rsidRPr="00014956">
              <w:rPr>
                <w:rFonts w:ascii="Optima" w:hAnsi="Optima"/>
              </w:rPr>
              <w:t>ª</w:t>
            </w:r>
            <w:r>
              <w:rPr>
                <w:rFonts w:ascii="Optima" w:hAnsi="Optima"/>
              </w:rPr>
              <w:t xml:space="preserve"> enero</w:t>
            </w:r>
          </w:p>
        </w:tc>
        <w:tc>
          <w:tcPr>
            <w:tcW w:w="1803" w:type="dxa"/>
          </w:tcPr>
          <w:p w14:paraId="27607302" w14:textId="71B22CD4" w:rsidR="00B6051A" w:rsidRPr="0059611E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73" w:type="dxa"/>
          </w:tcPr>
          <w:p w14:paraId="3A28E480" w14:textId="625CD142" w:rsidR="00B6051A" w:rsidRPr="0059611E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Una Escritura Sagrada II</w:t>
            </w:r>
          </w:p>
        </w:tc>
        <w:tc>
          <w:tcPr>
            <w:tcW w:w="2701" w:type="dxa"/>
          </w:tcPr>
          <w:p w14:paraId="1DD4C8F0" w14:textId="77777777" w:rsidR="00B6051A" w:rsidRPr="00B26680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B26680">
              <w:rPr>
                <w:rFonts w:ascii="Optima" w:hAnsi="Optima"/>
              </w:rPr>
              <w:t xml:space="preserve">Fichas </w:t>
            </w:r>
            <w:proofErr w:type="spellStart"/>
            <w:r w:rsidRPr="00B26680">
              <w:rPr>
                <w:rFonts w:ascii="Optima" w:hAnsi="Optima"/>
              </w:rPr>
              <w:t>Youcat</w:t>
            </w:r>
            <w:proofErr w:type="spellEnd"/>
            <w:r w:rsidRPr="00B26680"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t>7</w:t>
            </w:r>
          </w:p>
          <w:p w14:paraId="072D719D" w14:textId="77777777" w:rsidR="00B6051A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C. Testigos del Señor</w:t>
            </w:r>
            <w:r w:rsidRPr="006F740C"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t>6</w:t>
            </w:r>
          </w:p>
          <w:p w14:paraId="4DD2D4FF" w14:textId="756C4004" w:rsidR="00B6051A" w:rsidRPr="0059611E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 w:rsidRPr="004E0745">
              <w:rPr>
                <w:rFonts w:ascii="Optima" w:hAnsi="Optima"/>
              </w:rPr>
              <w:t>Youcat</w:t>
            </w:r>
            <w:proofErr w:type="spellEnd"/>
            <w:r w:rsidRPr="004E0745">
              <w:rPr>
                <w:rFonts w:ascii="Optima" w:hAnsi="Optima"/>
              </w:rPr>
              <w:t xml:space="preserve"> para niños </w:t>
            </w:r>
            <w:r>
              <w:rPr>
                <w:rFonts w:ascii="Optima" w:hAnsi="Optima"/>
              </w:rPr>
              <w:t>10-12</w:t>
            </w:r>
          </w:p>
        </w:tc>
        <w:tc>
          <w:tcPr>
            <w:tcW w:w="3369" w:type="dxa"/>
          </w:tcPr>
          <w:p w14:paraId="2C4213F4" w14:textId="7C517934" w:rsidR="00B6051A" w:rsidRPr="0059611E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1A3B7A" w:rsidRPr="0059611E" w14:paraId="4907BB28" w14:textId="77777777" w:rsidTr="00B60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</w:tcPr>
          <w:p w14:paraId="7A8D2155" w14:textId="77777777" w:rsidR="001A3B7A" w:rsidRPr="00B6051A" w:rsidRDefault="001A3B7A" w:rsidP="001A3B7A">
            <w:pPr>
              <w:pStyle w:val="Prrafodelista"/>
              <w:ind w:left="419"/>
              <w:jc w:val="both"/>
              <w:rPr>
                <w:rFonts w:ascii="Optima" w:hAnsi="Optima"/>
              </w:rPr>
            </w:pPr>
          </w:p>
        </w:tc>
        <w:tc>
          <w:tcPr>
            <w:tcW w:w="2321" w:type="dxa"/>
          </w:tcPr>
          <w:p w14:paraId="1344AF4B" w14:textId="77777777" w:rsidR="001A3B7A" w:rsidRDefault="001A3B7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1803" w:type="dxa"/>
          </w:tcPr>
          <w:p w14:paraId="4D059C00" w14:textId="3530ECE8" w:rsidR="001A3B7A" w:rsidRPr="0059611E" w:rsidRDefault="001A3B7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25 enero</w:t>
            </w:r>
          </w:p>
        </w:tc>
        <w:tc>
          <w:tcPr>
            <w:tcW w:w="2673" w:type="dxa"/>
          </w:tcPr>
          <w:p w14:paraId="6B3E77FA" w14:textId="11FC0833" w:rsidR="001A3B7A" w:rsidRDefault="001A3B7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-</w:t>
            </w:r>
          </w:p>
        </w:tc>
        <w:tc>
          <w:tcPr>
            <w:tcW w:w="2701" w:type="dxa"/>
          </w:tcPr>
          <w:p w14:paraId="568D92B4" w14:textId="55F0CD2D" w:rsidR="001A3B7A" w:rsidRDefault="001A3B7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-</w:t>
            </w:r>
          </w:p>
        </w:tc>
        <w:tc>
          <w:tcPr>
            <w:tcW w:w="3369" w:type="dxa"/>
          </w:tcPr>
          <w:p w14:paraId="1041D7FD" w14:textId="5CA3B29B" w:rsidR="001A3B7A" w:rsidRPr="0059611E" w:rsidRDefault="001A3B7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Domingo de la Palabra de Dios / Celebración de Entrega del Evangelio</w:t>
            </w:r>
          </w:p>
        </w:tc>
      </w:tr>
      <w:tr w:rsidR="00B6051A" w:rsidRPr="0059611E" w14:paraId="4F8CD261" w14:textId="77777777" w:rsidTr="00B605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</w:tcPr>
          <w:p w14:paraId="78171682" w14:textId="77777777" w:rsidR="00B6051A" w:rsidRPr="00B6051A" w:rsidRDefault="00B6051A" w:rsidP="00B6051A">
            <w:pPr>
              <w:pStyle w:val="Prrafodelista"/>
              <w:numPr>
                <w:ilvl w:val="0"/>
                <w:numId w:val="4"/>
              </w:numPr>
              <w:ind w:left="419"/>
              <w:jc w:val="both"/>
              <w:rPr>
                <w:rFonts w:ascii="Optima" w:hAnsi="Optima"/>
              </w:rPr>
            </w:pPr>
          </w:p>
        </w:tc>
        <w:tc>
          <w:tcPr>
            <w:tcW w:w="2321" w:type="dxa"/>
          </w:tcPr>
          <w:p w14:paraId="54EEC0B6" w14:textId="0672AB02" w:rsidR="00B6051A" w:rsidRPr="0059611E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5</w:t>
            </w:r>
            <w:r w:rsidRPr="00014956">
              <w:rPr>
                <w:rFonts w:ascii="Optima" w:hAnsi="Optima"/>
              </w:rPr>
              <w:t>ª</w:t>
            </w:r>
            <w:r>
              <w:rPr>
                <w:rFonts w:ascii="Optima" w:hAnsi="Optima"/>
              </w:rPr>
              <w:t xml:space="preserve"> enero</w:t>
            </w:r>
          </w:p>
        </w:tc>
        <w:tc>
          <w:tcPr>
            <w:tcW w:w="1803" w:type="dxa"/>
          </w:tcPr>
          <w:p w14:paraId="6663F875" w14:textId="77777777" w:rsidR="00B6051A" w:rsidRPr="0059611E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73" w:type="dxa"/>
          </w:tcPr>
          <w:p w14:paraId="243F8163" w14:textId="0E088FB2" w:rsidR="00B6051A" w:rsidRPr="0059611E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La oración I</w:t>
            </w:r>
          </w:p>
        </w:tc>
        <w:tc>
          <w:tcPr>
            <w:tcW w:w="2701" w:type="dxa"/>
          </w:tcPr>
          <w:p w14:paraId="797D5EFA" w14:textId="77777777" w:rsidR="00B6051A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>
              <w:rPr>
                <w:rFonts w:ascii="Optima" w:hAnsi="Optima"/>
              </w:rPr>
              <w:t>Youcat</w:t>
            </w:r>
            <w:proofErr w:type="spellEnd"/>
            <w:r>
              <w:rPr>
                <w:rFonts w:ascii="Optima" w:hAnsi="Optima"/>
              </w:rPr>
              <w:t xml:space="preserve"> 469-472</w:t>
            </w:r>
          </w:p>
          <w:p w14:paraId="59B18951" w14:textId="77777777" w:rsidR="00B6051A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C. Testigos del Señor</w:t>
            </w:r>
            <w:r w:rsidRPr="006F740C"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t>49</w:t>
            </w:r>
          </w:p>
          <w:p w14:paraId="3353877C" w14:textId="0AEDC2DE" w:rsidR="00B6051A" w:rsidRPr="0059611E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>
              <w:rPr>
                <w:rFonts w:ascii="Optima" w:hAnsi="Optima"/>
              </w:rPr>
              <w:t>Youcat</w:t>
            </w:r>
            <w:proofErr w:type="spellEnd"/>
            <w:r>
              <w:rPr>
                <w:rFonts w:ascii="Optima" w:hAnsi="Optima"/>
              </w:rPr>
              <w:t xml:space="preserve"> para niños 138-140</w:t>
            </w:r>
          </w:p>
        </w:tc>
        <w:tc>
          <w:tcPr>
            <w:tcW w:w="3369" w:type="dxa"/>
          </w:tcPr>
          <w:p w14:paraId="268175B1" w14:textId="59C4F7DC" w:rsidR="00B6051A" w:rsidRPr="0059611E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B6051A" w:rsidRPr="0059611E" w14:paraId="6CE8AF81" w14:textId="77777777" w:rsidTr="00B60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</w:tcPr>
          <w:p w14:paraId="05E9758A" w14:textId="77777777" w:rsidR="00B6051A" w:rsidRPr="00B6051A" w:rsidRDefault="00B6051A" w:rsidP="00B6051A">
            <w:pPr>
              <w:pStyle w:val="Prrafodelista"/>
              <w:numPr>
                <w:ilvl w:val="0"/>
                <w:numId w:val="4"/>
              </w:numPr>
              <w:ind w:left="419"/>
              <w:jc w:val="both"/>
              <w:rPr>
                <w:rFonts w:ascii="Optima" w:hAnsi="Optima"/>
              </w:rPr>
            </w:pPr>
          </w:p>
        </w:tc>
        <w:tc>
          <w:tcPr>
            <w:tcW w:w="2321" w:type="dxa"/>
          </w:tcPr>
          <w:p w14:paraId="1F5569AE" w14:textId="28C76E91" w:rsidR="00B6051A" w:rsidRPr="0059611E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1ª</w:t>
            </w:r>
            <w:r>
              <w:rPr>
                <w:rFonts w:ascii="Optima" w:hAnsi="Optima"/>
              </w:rPr>
              <w:t xml:space="preserve"> febrero</w:t>
            </w:r>
          </w:p>
        </w:tc>
        <w:tc>
          <w:tcPr>
            <w:tcW w:w="1803" w:type="dxa"/>
          </w:tcPr>
          <w:p w14:paraId="2AC4095C" w14:textId="77777777" w:rsidR="00B6051A" w:rsidRPr="0059611E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73" w:type="dxa"/>
          </w:tcPr>
          <w:p w14:paraId="3DA7DD66" w14:textId="275B12D7" w:rsidR="00B6051A" w:rsidRPr="0059611E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Los mandamientos</w:t>
            </w:r>
          </w:p>
        </w:tc>
        <w:tc>
          <w:tcPr>
            <w:tcW w:w="2701" w:type="dxa"/>
          </w:tcPr>
          <w:p w14:paraId="6BEE9580" w14:textId="77777777" w:rsidR="00B6051A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>
              <w:rPr>
                <w:rFonts w:ascii="Optima" w:hAnsi="Optima"/>
              </w:rPr>
              <w:t>Youcat</w:t>
            </w:r>
            <w:proofErr w:type="spellEnd"/>
            <w:r>
              <w:rPr>
                <w:rFonts w:ascii="Optima" w:hAnsi="Optima"/>
              </w:rPr>
              <w:t xml:space="preserve"> 348-351</w:t>
            </w:r>
          </w:p>
          <w:p w14:paraId="3AEA2FB5" w14:textId="77777777" w:rsidR="00B6051A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C. Testigos del Señor</w:t>
            </w:r>
            <w:r w:rsidRPr="006F740C"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t>47-48</w:t>
            </w:r>
          </w:p>
          <w:p w14:paraId="6BE556C3" w14:textId="45351549" w:rsidR="00B6051A" w:rsidRPr="0059611E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>
              <w:rPr>
                <w:rFonts w:ascii="Optima" w:hAnsi="Optima"/>
              </w:rPr>
              <w:t>Youcat</w:t>
            </w:r>
            <w:proofErr w:type="spellEnd"/>
            <w:r>
              <w:rPr>
                <w:rFonts w:ascii="Optima" w:hAnsi="Optima"/>
              </w:rPr>
              <w:t xml:space="preserve"> para niños 110-113</w:t>
            </w:r>
          </w:p>
        </w:tc>
        <w:tc>
          <w:tcPr>
            <w:tcW w:w="3369" w:type="dxa"/>
          </w:tcPr>
          <w:p w14:paraId="583E6655" w14:textId="77777777" w:rsidR="00B6051A" w:rsidRPr="0059611E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B6051A" w:rsidRPr="0059611E" w14:paraId="3666FEFE" w14:textId="77777777" w:rsidTr="00B605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</w:tcPr>
          <w:p w14:paraId="34EDF121" w14:textId="77777777" w:rsidR="00B6051A" w:rsidRPr="00B6051A" w:rsidRDefault="00B6051A" w:rsidP="00B6051A">
            <w:pPr>
              <w:pStyle w:val="Prrafodelista"/>
              <w:numPr>
                <w:ilvl w:val="0"/>
                <w:numId w:val="4"/>
              </w:numPr>
              <w:ind w:left="419"/>
              <w:jc w:val="both"/>
              <w:rPr>
                <w:rFonts w:ascii="Optima" w:hAnsi="Optima"/>
              </w:rPr>
            </w:pPr>
          </w:p>
        </w:tc>
        <w:tc>
          <w:tcPr>
            <w:tcW w:w="2321" w:type="dxa"/>
          </w:tcPr>
          <w:p w14:paraId="055563FD" w14:textId="684EDFD6" w:rsidR="00B6051A" w:rsidRPr="00014956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2ª febrero</w:t>
            </w:r>
          </w:p>
        </w:tc>
        <w:tc>
          <w:tcPr>
            <w:tcW w:w="1803" w:type="dxa"/>
          </w:tcPr>
          <w:p w14:paraId="37E98CF8" w14:textId="283D9C83" w:rsidR="00B6051A" w:rsidRPr="0059611E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73" w:type="dxa"/>
          </w:tcPr>
          <w:p w14:paraId="15D1D871" w14:textId="61FFE3C1" w:rsidR="00B6051A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Tema Cuaresma</w:t>
            </w:r>
          </w:p>
        </w:tc>
        <w:tc>
          <w:tcPr>
            <w:tcW w:w="2701" w:type="dxa"/>
          </w:tcPr>
          <w:p w14:paraId="2E69326E" w14:textId="3D631023" w:rsidR="00B6051A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3369" w:type="dxa"/>
          </w:tcPr>
          <w:p w14:paraId="14C07576" w14:textId="4FCC0107" w:rsidR="00B6051A" w:rsidRPr="0059611E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Celebración de Presentación de los Padrinos</w:t>
            </w:r>
          </w:p>
        </w:tc>
      </w:tr>
      <w:tr w:rsidR="00B6051A" w:rsidRPr="0059611E" w14:paraId="4DCF5C3B" w14:textId="77777777" w:rsidTr="00B60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</w:tcPr>
          <w:p w14:paraId="1D4DF126" w14:textId="77777777" w:rsidR="00B6051A" w:rsidRPr="00B6051A" w:rsidRDefault="00B6051A" w:rsidP="00B6051A">
            <w:pPr>
              <w:pStyle w:val="Prrafodelista"/>
              <w:ind w:left="419"/>
              <w:jc w:val="both"/>
              <w:rPr>
                <w:rFonts w:ascii="Optima" w:hAnsi="Optima"/>
              </w:rPr>
            </w:pPr>
          </w:p>
        </w:tc>
        <w:tc>
          <w:tcPr>
            <w:tcW w:w="2321" w:type="dxa"/>
          </w:tcPr>
          <w:p w14:paraId="72067F92" w14:textId="27485768" w:rsidR="00B6051A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1803" w:type="dxa"/>
          </w:tcPr>
          <w:p w14:paraId="7E58F3C1" w14:textId="4D630A67" w:rsidR="00B6051A" w:rsidRPr="0059611E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18</w:t>
            </w:r>
            <w:r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t>febrero</w:t>
            </w:r>
          </w:p>
        </w:tc>
        <w:tc>
          <w:tcPr>
            <w:tcW w:w="2673" w:type="dxa"/>
          </w:tcPr>
          <w:p w14:paraId="358C2CB9" w14:textId="472AD35F" w:rsidR="00B6051A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-</w:t>
            </w:r>
          </w:p>
        </w:tc>
        <w:tc>
          <w:tcPr>
            <w:tcW w:w="2701" w:type="dxa"/>
          </w:tcPr>
          <w:p w14:paraId="5D9C878D" w14:textId="50FBAD9D" w:rsidR="00B6051A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-</w:t>
            </w:r>
          </w:p>
        </w:tc>
        <w:tc>
          <w:tcPr>
            <w:tcW w:w="3369" w:type="dxa"/>
          </w:tcPr>
          <w:p w14:paraId="59091DF6" w14:textId="62405286" w:rsidR="00B6051A" w:rsidRPr="0059611E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Miércoles de Ceniza – Celebración Imposición de Ceniza</w:t>
            </w:r>
          </w:p>
        </w:tc>
      </w:tr>
      <w:tr w:rsidR="00B6051A" w:rsidRPr="0059611E" w14:paraId="1FC18D14" w14:textId="77777777" w:rsidTr="00B605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</w:tcPr>
          <w:p w14:paraId="080EA3E4" w14:textId="77777777" w:rsidR="00B6051A" w:rsidRPr="00B6051A" w:rsidRDefault="00B6051A" w:rsidP="00B6051A">
            <w:pPr>
              <w:pStyle w:val="Prrafodelista"/>
              <w:numPr>
                <w:ilvl w:val="0"/>
                <w:numId w:val="4"/>
              </w:numPr>
              <w:ind w:left="419"/>
              <w:jc w:val="both"/>
              <w:rPr>
                <w:rFonts w:ascii="Optima" w:hAnsi="Optima"/>
              </w:rPr>
            </w:pPr>
          </w:p>
        </w:tc>
        <w:tc>
          <w:tcPr>
            <w:tcW w:w="2321" w:type="dxa"/>
          </w:tcPr>
          <w:p w14:paraId="1EFD49C0" w14:textId="5228F367" w:rsidR="00B6051A" w:rsidRPr="0059611E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4</w:t>
            </w:r>
            <w:r w:rsidRPr="00014956">
              <w:rPr>
                <w:rFonts w:ascii="Optima" w:hAnsi="Optima"/>
              </w:rPr>
              <w:t>ª</w:t>
            </w:r>
            <w:r>
              <w:rPr>
                <w:rFonts w:ascii="Optima" w:hAnsi="Optima"/>
              </w:rPr>
              <w:t xml:space="preserve"> febrero</w:t>
            </w:r>
          </w:p>
        </w:tc>
        <w:tc>
          <w:tcPr>
            <w:tcW w:w="1803" w:type="dxa"/>
          </w:tcPr>
          <w:p w14:paraId="76031021" w14:textId="77777777" w:rsidR="00B6051A" w:rsidRPr="0059611E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73" w:type="dxa"/>
          </w:tcPr>
          <w:p w14:paraId="6E8EC9D5" w14:textId="7A520619" w:rsidR="00B6051A" w:rsidRPr="0059611E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1º Mandamiento</w:t>
            </w:r>
          </w:p>
        </w:tc>
        <w:tc>
          <w:tcPr>
            <w:tcW w:w="2701" w:type="dxa"/>
          </w:tcPr>
          <w:p w14:paraId="37C0E053" w14:textId="77777777" w:rsidR="00B6051A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>
              <w:rPr>
                <w:rFonts w:ascii="Optima" w:hAnsi="Optima"/>
              </w:rPr>
              <w:t>Youcat</w:t>
            </w:r>
            <w:proofErr w:type="spellEnd"/>
            <w:r>
              <w:rPr>
                <w:rFonts w:ascii="Optima" w:hAnsi="Optima"/>
              </w:rPr>
              <w:t xml:space="preserve"> 352-358</w:t>
            </w:r>
          </w:p>
          <w:p w14:paraId="7D6A91B6" w14:textId="77777777" w:rsidR="00B6051A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lastRenderedPageBreak/>
              <w:t>C. Testigos del Señor</w:t>
            </w:r>
            <w:r w:rsidRPr="006F740C"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t>40</w:t>
            </w:r>
          </w:p>
          <w:p w14:paraId="76E1D65A" w14:textId="7C64F0D8" w:rsidR="00B6051A" w:rsidRPr="0059611E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>
              <w:rPr>
                <w:rFonts w:ascii="Optima" w:hAnsi="Optima"/>
              </w:rPr>
              <w:t>Youcat</w:t>
            </w:r>
            <w:proofErr w:type="spellEnd"/>
            <w:r>
              <w:rPr>
                <w:rFonts w:ascii="Optima" w:hAnsi="Optima"/>
              </w:rPr>
              <w:t xml:space="preserve"> para niños 114-115</w:t>
            </w:r>
          </w:p>
        </w:tc>
        <w:tc>
          <w:tcPr>
            <w:tcW w:w="3369" w:type="dxa"/>
          </w:tcPr>
          <w:p w14:paraId="50E94324" w14:textId="51F65FAB" w:rsidR="00B6051A" w:rsidRPr="0059611E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B6051A" w:rsidRPr="0059611E" w14:paraId="315B49C2" w14:textId="77777777" w:rsidTr="00B60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</w:tcPr>
          <w:p w14:paraId="3112EA0D" w14:textId="77777777" w:rsidR="00B6051A" w:rsidRPr="00B6051A" w:rsidRDefault="00B6051A" w:rsidP="00B6051A">
            <w:pPr>
              <w:pStyle w:val="Prrafodelista"/>
              <w:numPr>
                <w:ilvl w:val="0"/>
                <w:numId w:val="4"/>
              </w:numPr>
              <w:ind w:left="419"/>
              <w:jc w:val="both"/>
              <w:rPr>
                <w:rFonts w:ascii="Optima" w:hAnsi="Optima"/>
              </w:rPr>
            </w:pPr>
          </w:p>
        </w:tc>
        <w:tc>
          <w:tcPr>
            <w:tcW w:w="2321" w:type="dxa"/>
          </w:tcPr>
          <w:p w14:paraId="4D61F249" w14:textId="34B223C4" w:rsidR="00B6051A" w:rsidRPr="0059611E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1ª marzo</w:t>
            </w:r>
          </w:p>
        </w:tc>
        <w:tc>
          <w:tcPr>
            <w:tcW w:w="1803" w:type="dxa"/>
          </w:tcPr>
          <w:p w14:paraId="4198C944" w14:textId="77777777" w:rsidR="00B6051A" w:rsidRPr="0059611E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73" w:type="dxa"/>
          </w:tcPr>
          <w:p w14:paraId="1D6DFB04" w14:textId="4A6F7CBB" w:rsidR="00B6051A" w:rsidRPr="0059611E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Tema Viacrucis</w:t>
            </w:r>
          </w:p>
        </w:tc>
        <w:tc>
          <w:tcPr>
            <w:tcW w:w="2701" w:type="dxa"/>
          </w:tcPr>
          <w:p w14:paraId="1F437C9B" w14:textId="7768C6E8" w:rsidR="00B6051A" w:rsidRPr="0059611E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3369" w:type="dxa"/>
          </w:tcPr>
          <w:p w14:paraId="7B1009F7" w14:textId="7F53E02C" w:rsidR="00B6051A" w:rsidRPr="0059611E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B6051A" w:rsidRPr="0059611E" w14:paraId="736061D7" w14:textId="77777777" w:rsidTr="00B605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</w:tcPr>
          <w:p w14:paraId="321F0D42" w14:textId="77777777" w:rsidR="00B6051A" w:rsidRPr="00B6051A" w:rsidRDefault="00B6051A" w:rsidP="00B6051A">
            <w:pPr>
              <w:pStyle w:val="Prrafodelista"/>
              <w:numPr>
                <w:ilvl w:val="0"/>
                <w:numId w:val="4"/>
              </w:numPr>
              <w:ind w:left="419"/>
              <w:jc w:val="both"/>
              <w:rPr>
                <w:rFonts w:ascii="Optima" w:hAnsi="Optima"/>
              </w:rPr>
            </w:pPr>
          </w:p>
        </w:tc>
        <w:tc>
          <w:tcPr>
            <w:tcW w:w="2321" w:type="dxa"/>
          </w:tcPr>
          <w:p w14:paraId="6D58F1DE" w14:textId="3DA9B204" w:rsidR="00B6051A" w:rsidRPr="00014956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2ª</w:t>
            </w:r>
            <w:r>
              <w:rPr>
                <w:rFonts w:ascii="Optima" w:hAnsi="Optima"/>
              </w:rPr>
              <w:t xml:space="preserve"> marzo</w:t>
            </w:r>
          </w:p>
        </w:tc>
        <w:tc>
          <w:tcPr>
            <w:tcW w:w="1803" w:type="dxa"/>
          </w:tcPr>
          <w:p w14:paraId="0843BF92" w14:textId="77777777" w:rsidR="00B6051A" w:rsidRPr="0059611E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73" w:type="dxa"/>
          </w:tcPr>
          <w:p w14:paraId="2A190980" w14:textId="0CBAF293" w:rsidR="00B6051A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2º Mandamiento</w:t>
            </w:r>
          </w:p>
        </w:tc>
        <w:tc>
          <w:tcPr>
            <w:tcW w:w="2701" w:type="dxa"/>
          </w:tcPr>
          <w:p w14:paraId="7AF8A40D" w14:textId="77777777" w:rsidR="00B6051A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>
              <w:rPr>
                <w:rFonts w:ascii="Optima" w:hAnsi="Optima"/>
              </w:rPr>
              <w:t>Youcat</w:t>
            </w:r>
            <w:proofErr w:type="spellEnd"/>
            <w:r>
              <w:rPr>
                <w:rFonts w:ascii="Optima" w:hAnsi="Optima"/>
              </w:rPr>
              <w:t xml:space="preserve"> 359-361</w:t>
            </w:r>
          </w:p>
          <w:p w14:paraId="2FBA7ED6" w14:textId="77777777" w:rsidR="00B6051A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C. Testigos del Señor</w:t>
            </w:r>
            <w:r w:rsidRPr="006F740C"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t>40</w:t>
            </w:r>
          </w:p>
          <w:p w14:paraId="1D8E3597" w14:textId="20A091D0" w:rsidR="00B6051A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>
              <w:rPr>
                <w:rFonts w:ascii="Optima" w:hAnsi="Optima"/>
              </w:rPr>
              <w:t>Youcat</w:t>
            </w:r>
            <w:proofErr w:type="spellEnd"/>
            <w:r>
              <w:rPr>
                <w:rFonts w:ascii="Optima" w:hAnsi="Optima"/>
              </w:rPr>
              <w:t xml:space="preserve"> para niños 116-117</w:t>
            </w:r>
          </w:p>
        </w:tc>
        <w:tc>
          <w:tcPr>
            <w:tcW w:w="3369" w:type="dxa"/>
          </w:tcPr>
          <w:p w14:paraId="73AA9D45" w14:textId="77777777" w:rsidR="00B6051A" w:rsidRPr="0059611E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B6051A" w:rsidRPr="0059611E" w14:paraId="25E2FA00" w14:textId="77777777" w:rsidTr="00B60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</w:tcPr>
          <w:p w14:paraId="4BFB6729" w14:textId="77777777" w:rsidR="00B6051A" w:rsidRPr="00B6051A" w:rsidRDefault="00B6051A" w:rsidP="00B6051A">
            <w:pPr>
              <w:pStyle w:val="Prrafodelista"/>
              <w:numPr>
                <w:ilvl w:val="0"/>
                <w:numId w:val="4"/>
              </w:numPr>
              <w:ind w:left="419"/>
              <w:jc w:val="both"/>
              <w:rPr>
                <w:rFonts w:ascii="Optima" w:hAnsi="Optima"/>
              </w:rPr>
            </w:pPr>
          </w:p>
        </w:tc>
        <w:tc>
          <w:tcPr>
            <w:tcW w:w="2321" w:type="dxa"/>
          </w:tcPr>
          <w:p w14:paraId="27BA8FDB" w14:textId="6C4C7397" w:rsidR="00B6051A" w:rsidRPr="0059611E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3ª</w:t>
            </w:r>
            <w:r>
              <w:rPr>
                <w:rFonts w:ascii="Optima" w:hAnsi="Optima"/>
              </w:rPr>
              <w:t xml:space="preserve"> marzo</w:t>
            </w:r>
          </w:p>
        </w:tc>
        <w:tc>
          <w:tcPr>
            <w:tcW w:w="1803" w:type="dxa"/>
          </w:tcPr>
          <w:p w14:paraId="3B2D86A5" w14:textId="77777777" w:rsidR="00B6051A" w:rsidRPr="0059611E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73" w:type="dxa"/>
          </w:tcPr>
          <w:p w14:paraId="5C9349B9" w14:textId="4B06A9A2" w:rsidR="00B6051A" w:rsidRPr="0059611E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3º Mandamiento</w:t>
            </w:r>
          </w:p>
        </w:tc>
        <w:tc>
          <w:tcPr>
            <w:tcW w:w="2701" w:type="dxa"/>
          </w:tcPr>
          <w:p w14:paraId="59A69A38" w14:textId="77777777" w:rsidR="00B6051A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>
              <w:rPr>
                <w:rFonts w:ascii="Optima" w:hAnsi="Optima"/>
              </w:rPr>
              <w:t>Youcat</w:t>
            </w:r>
            <w:proofErr w:type="spellEnd"/>
            <w:r>
              <w:rPr>
                <w:rFonts w:ascii="Optima" w:hAnsi="Optima"/>
              </w:rPr>
              <w:t xml:space="preserve"> 362-366</w:t>
            </w:r>
          </w:p>
          <w:p w14:paraId="67774589" w14:textId="77777777" w:rsidR="00B6051A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C. Testigos del Señor</w:t>
            </w:r>
            <w:r w:rsidRPr="006F740C"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t>40 y 3</w:t>
            </w:r>
          </w:p>
          <w:p w14:paraId="1980199F" w14:textId="65B387E3" w:rsidR="00B6051A" w:rsidRPr="0059611E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>
              <w:rPr>
                <w:rFonts w:ascii="Optima" w:hAnsi="Optima"/>
              </w:rPr>
              <w:t>Youcat</w:t>
            </w:r>
            <w:proofErr w:type="spellEnd"/>
            <w:r>
              <w:rPr>
                <w:rFonts w:ascii="Optima" w:hAnsi="Optima"/>
              </w:rPr>
              <w:t xml:space="preserve"> para niños 118-121</w:t>
            </w:r>
          </w:p>
        </w:tc>
        <w:tc>
          <w:tcPr>
            <w:tcW w:w="3369" w:type="dxa"/>
          </w:tcPr>
          <w:p w14:paraId="6263B350" w14:textId="77777777" w:rsidR="00B6051A" w:rsidRPr="0059611E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B6051A" w:rsidRPr="0059611E" w14:paraId="5E7CF884" w14:textId="77777777" w:rsidTr="00B605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</w:tcPr>
          <w:p w14:paraId="5CF33CD5" w14:textId="77777777" w:rsidR="00B6051A" w:rsidRPr="00B6051A" w:rsidRDefault="00B6051A" w:rsidP="00B6051A">
            <w:pPr>
              <w:ind w:left="360"/>
              <w:jc w:val="both"/>
              <w:rPr>
                <w:rFonts w:ascii="Optima" w:hAnsi="Optima"/>
              </w:rPr>
            </w:pPr>
          </w:p>
        </w:tc>
        <w:tc>
          <w:tcPr>
            <w:tcW w:w="2321" w:type="dxa"/>
          </w:tcPr>
          <w:p w14:paraId="2E466F3F" w14:textId="06B15AC0" w:rsidR="00B6051A" w:rsidRPr="0059611E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1803" w:type="dxa"/>
          </w:tcPr>
          <w:p w14:paraId="5F268526" w14:textId="57AE06E2" w:rsidR="00B6051A" w:rsidRPr="0059611E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19 marzo</w:t>
            </w:r>
          </w:p>
        </w:tc>
        <w:tc>
          <w:tcPr>
            <w:tcW w:w="2673" w:type="dxa"/>
          </w:tcPr>
          <w:p w14:paraId="63CEE4A9" w14:textId="64BF213A" w:rsidR="00B6051A" w:rsidRPr="0059611E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-</w:t>
            </w:r>
          </w:p>
        </w:tc>
        <w:tc>
          <w:tcPr>
            <w:tcW w:w="2701" w:type="dxa"/>
          </w:tcPr>
          <w:p w14:paraId="132709C7" w14:textId="136A8BBC" w:rsidR="00B6051A" w:rsidRPr="0059611E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-</w:t>
            </w:r>
          </w:p>
        </w:tc>
        <w:tc>
          <w:tcPr>
            <w:tcW w:w="3369" w:type="dxa"/>
          </w:tcPr>
          <w:p w14:paraId="5BAEDDB9" w14:textId="797F60B8" w:rsidR="00B6051A" w:rsidRPr="0059611E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Solemnidad de San José</w:t>
            </w:r>
          </w:p>
        </w:tc>
      </w:tr>
      <w:tr w:rsidR="00B6051A" w:rsidRPr="0059611E" w14:paraId="05FE546A" w14:textId="77777777" w:rsidTr="00B60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</w:tcPr>
          <w:p w14:paraId="749483B7" w14:textId="77777777" w:rsidR="00B6051A" w:rsidRPr="00B6051A" w:rsidRDefault="00B6051A" w:rsidP="00B6051A">
            <w:pPr>
              <w:pStyle w:val="Prrafodelista"/>
              <w:numPr>
                <w:ilvl w:val="0"/>
                <w:numId w:val="4"/>
              </w:numPr>
              <w:ind w:left="419"/>
              <w:jc w:val="both"/>
              <w:rPr>
                <w:rFonts w:ascii="Optima" w:hAnsi="Optima"/>
              </w:rPr>
            </w:pPr>
          </w:p>
        </w:tc>
        <w:tc>
          <w:tcPr>
            <w:tcW w:w="2321" w:type="dxa"/>
          </w:tcPr>
          <w:p w14:paraId="4DCB5CBF" w14:textId="7A71A359" w:rsidR="00B6051A" w:rsidRPr="0059611E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014956">
              <w:rPr>
                <w:rFonts w:ascii="Optima" w:hAnsi="Optima"/>
              </w:rPr>
              <w:t>4ª</w:t>
            </w:r>
            <w:r>
              <w:rPr>
                <w:rFonts w:ascii="Optima" w:hAnsi="Optima"/>
              </w:rPr>
              <w:t xml:space="preserve"> marzo</w:t>
            </w:r>
          </w:p>
        </w:tc>
        <w:tc>
          <w:tcPr>
            <w:tcW w:w="1803" w:type="dxa"/>
          </w:tcPr>
          <w:p w14:paraId="0DB1F4F7" w14:textId="51B15177" w:rsidR="00B6051A" w:rsidRPr="0059611E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73" w:type="dxa"/>
          </w:tcPr>
          <w:p w14:paraId="7F0F5895" w14:textId="5241E96F" w:rsidR="00B6051A" w:rsidRPr="0059611E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 xml:space="preserve">Tema </w:t>
            </w:r>
            <w:r>
              <w:rPr>
                <w:rFonts w:ascii="Optima" w:hAnsi="Optima"/>
              </w:rPr>
              <w:t>Semana Santa</w:t>
            </w:r>
          </w:p>
        </w:tc>
        <w:tc>
          <w:tcPr>
            <w:tcW w:w="2701" w:type="dxa"/>
          </w:tcPr>
          <w:p w14:paraId="0AC63675" w14:textId="0E821083" w:rsidR="00B6051A" w:rsidRPr="0059611E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3369" w:type="dxa"/>
          </w:tcPr>
          <w:p w14:paraId="7123D063" w14:textId="5CDD41AF" w:rsidR="00B6051A" w:rsidRPr="0059611E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Celebración penitencial</w:t>
            </w:r>
          </w:p>
        </w:tc>
      </w:tr>
      <w:tr w:rsidR="00B6051A" w:rsidRPr="0059611E" w14:paraId="4A7C3D77" w14:textId="77777777" w:rsidTr="00B605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</w:tcPr>
          <w:p w14:paraId="6324A2D6" w14:textId="77777777" w:rsidR="00B6051A" w:rsidRPr="00B6051A" w:rsidRDefault="00B6051A" w:rsidP="00B6051A">
            <w:pPr>
              <w:pStyle w:val="Prrafodelista"/>
              <w:ind w:left="419"/>
              <w:jc w:val="both"/>
              <w:rPr>
                <w:rFonts w:ascii="Optima" w:hAnsi="Optima"/>
              </w:rPr>
            </w:pPr>
          </w:p>
        </w:tc>
        <w:tc>
          <w:tcPr>
            <w:tcW w:w="2321" w:type="dxa"/>
          </w:tcPr>
          <w:p w14:paraId="55EB3B4A" w14:textId="008E0363" w:rsidR="00B6051A" w:rsidRPr="0059611E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1803" w:type="dxa"/>
          </w:tcPr>
          <w:p w14:paraId="3C4E662B" w14:textId="6C260126" w:rsidR="00B6051A" w:rsidRPr="0059611E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2 abril</w:t>
            </w:r>
          </w:p>
        </w:tc>
        <w:tc>
          <w:tcPr>
            <w:tcW w:w="2673" w:type="dxa"/>
          </w:tcPr>
          <w:p w14:paraId="26B242C2" w14:textId="397BCEBE" w:rsidR="00B6051A" w:rsidRPr="0059611E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-</w:t>
            </w:r>
          </w:p>
        </w:tc>
        <w:tc>
          <w:tcPr>
            <w:tcW w:w="2701" w:type="dxa"/>
          </w:tcPr>
          <w:p w14:paraId="1FB7DCBA" w14:textId="673EE6C5" w:rsidR="00B6051A" w:rsidRPr="0059611E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3369" w:type="dxa"/>
          </w:tcPr>
          <w:p w14:paraId="6B9B93A6" w14:textId="554152A6" w:rsidR="00B6051A" w:rsidRPr="0059611E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Jueves Santo</w:t>
            </w:r>
          </w:p>
        </w:tc>
      </w:tr>
      <w:tr w:rsidR="00B6051A" w:rsidRPr="0059611E" w14:paraId="5F6F52A3" w14:textId="77777777" w:rsidTr="00B60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</w:tcPr>
          <w:p w14:paraId="6A263A8F" w14:textId="77777777" w:rsidR="00B6051A" w:rsidRPr="00B6051A" w:rsidRDefault="00B6051A" w:rsidP="00B6051A">
            <w:pPr>
              <w:pStyle w:val="Prrafodelista"/>
              <w:ind w:left="419"/>
              <w:jc w:val="both"/>
              <w:rPr>
                <w:rFonts w:ascii="Optima" w:hAnsi="Optima"/>
              </w:rPr>
            </w:pPr>
          </w:p>
        </w:tc>
        <w:tc>
          <w:tcPr>
            <w:tcW w:w="2321" w:type="dxa"/>
          </w:tcPr>
          <w:p w14:paraId="50A84D3F" w14:textId="0F87DC97" w:rsidR="00B6051A" w:rsidRPr="0059611E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1803" w:type="dxa"/>
          </w:tcPr>
          <w:p w14:paraId="63A83ACF" w14:textId="1A755081" w:rsidR="00B6051A" w:rsidRPr="0059611E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3 abril</w:t>
            </w:r>
          </w:p>
        </w:tc>
        <w:tc>
          <w:tcPr>
            <w:tcW w:w="2673" w:type="dxa"/>
          </w:tcPr>
          <w:p w14:paraId="47E4F7A2" w14:textId="5DB717C7" w:rsidR="00B6051A" w:rsidRPr="0059611E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-</w:t>
            </w:r>
          </w:p>
        </w:tc>
        <w:tc>
          <w:tcPr>
            <w:tcW w:w="2701" w:type="dxa"/>
          </w:tcPr>
          <w:p w14:paraId="35FCD2ED" w14:textId="75766FE7" w:rsidR="00B6051A" w:rsidRPr="0059611E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3369" w:type="dxa"/>
          </w:tcPr>
          <w:p w14:paraId="3F34961B" w14:textId="460C93F4" w:rsidR="00B6051A" w:rsidRPr="0059611E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Viernes Santo</w:t>
            </w:r>
          </w:p>
        </w:tc>
      </w:tr>
      <w:tr w:rsidR="00B6051A" w:rsidRPr="0059611E" w14:paraId="67ED3E7A" w14:textId="77777777" w:rsidTr="00B605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</w:tcPr>
          <w:p w14:paraId="6898F707" w14:textId="77777777" w:rsidR="00B6051A" w:rsidRPr="00B6051A" w:rsidRDefault="00B6051A" w:rsidP="00B6051A">
            <w:pPr>
              <w:pStyle w:val="Prrafodelista"/>
              <w:ind w:left="419"/>
              <w:jc w:val="both"/>
              <w:rPr>
                <w:rFonts w:ascii="Optima" w:hAnsi="Optima"/>
              </w:rPr>
            </w:pPr>
          </w:p>
        </w:tc>
        <w:tc>
          <w:tcPr>
            <w:tcW w:w="2321" w:type="dxa"/>
          </w:tcPr>
          <w:p w14:paraId="4F457307" w14:textId="57A17882" w:rsidR="00B6051A" w:rsidRPr="0059611E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1803" w:type="dxa"/>
          </w:tcPr>
          <w:p w14:paraId="365ABFD1" w14:textId="18EF7337" w:rsidR="00B6051A" w:rsidRPr="0059611E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5 abril</w:t>
            </w:r>
          </w:p>
        </w:tc>
        <w:tc>
          <w:tcPr>
            <w:tcW w:w="2673" w:type="dxa"/>
          </w:tcPr>
          <w:p w14:paraId="527D7A75" w14:textId="2CCEB595" w:rsidR="00B6051A" w:rsidRPr="0059611E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-</w:t>
            </w:r>
          </w:p>
        </w:tc>
        <w:tc>
          <w:tcPr>
            <w:tcW w:w="2701" w:type="dxa"/>
          </w:tcPr>
          <w:p w14:paraId="32CFC9EC" w14:textId="1118E89A" w:rsidR="00B6051A" w:rsidRPr="0059611E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>-</w:t>
            </w:r>
          </w:p>
        </w:tc>
        <w:tc>
          <w:tcPr>
            <w:tcW w:w="3369" w:type="dxa"/>
          </w:tcPr>
          <w:p w14:paraId="68824065" w14:textId="6B94D5D3" w:rsidR="00B6051A" w:rsidRPr="0059611E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Domingo de Resurrección</w:t>
            </w:r>
          </w:p>
        </w:tc>
      </w:tr>
      <w:tr w:rsidR="00B6051A" w:rsidRPr="0059611E" w14:paraId="1595ADB2" w14:textId="77777777" w:rsidTr="00B60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</w:tcPr>
          <w:p w14:paraId="5C303FAE" w14:textId="77777777" w:rsidR="00B6051A" w:rsidRPr="00B6051A" w:rsidRDefault="00B6051A" w:rsidP="00B6051A">
            <w:pPr>
              <w:pStyle w:val="Prrafodelista"/>
              <w:numPr>
                <w:ilvl w:val="0"/>
                <w:numId w:val="4"/>
              </w:numPr>
              <w:ind w:left="419"/>
              <w:jc w:val="both"/>
              <w:rPr>
                <w:rFonts w:ascii="Optima" w:hAnsi="Optima"/>
              </w:rPr>
            </w:pPr>
          </w:p>
        </w:tc>
        <w:tc>
          <w:tcPr>
            <w:tcW w:w="2321" w:type="dxa"/>
          </w:tcPr>
          <w:p w14:paraId="0B372C89" w14:textId="4F49C5A6" w:rsidR="00B6051A" w:rsidRPr="00014956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3ª abril</w:t>
            </w:r>
          </w:p>
        </w:tc>
        <w:tc>
          <w:tcPr>
            <w:tcW w:w="1803" w:type="dxa"/>
          </w:tcPr>
          <w:p w14:paraId="5EB434EC" w14:textId="77777777" w:rsidR="00B6051A" w:rsidRPr="0059611E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73" w:type="dxa"/>
          </w:tcPr>
          <w:p w14:paraId="425F2191" w14:textId="5AF21590" w:rsidR="00B6051A" w:rsidRPr="006F740C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 w:rsidRPr="006F740C">
              <w:rPr>
                <w:rFonts w:ascii="Optima" w:hAnsi="Optima"/>
              </w:rPr>
              <w:t xml:space="preserve">Tema </w:t>
            </w:r>
            <w:r>
              <w:rPr>
                <w:rFonts w:ascii="Optima" w:hAnsi="Optima"/>
              </w:rPr>
              <w:t>Pascua</w:t>
            </w:r>
          </w:p>
        </w:tc>
        <w:tc>
          <w:tcPr>
            <w:tcW w:w="2701" w:type="dxa"/>
          </w:tcPr>
          <w:p w14:paraId="56979DBA" w14:textId="1E641EF8" w:rsidR="00B6051A" w:rsidRPr="0059611E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3369" w:type="dxa"/>
          </w:tcPr>
          <w:p w14:paraId="118AD18C" w14:textId="77777777" w:rsidR="00B6051A" w:rsidRPr="0059611E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B6051A" w:rsidRPr="0059611E" w14:paraId="4FDD26C5" w14:textId="77777777" w:rsidTr="00B605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</w:tcPr>
          <w:p w14:paraId="40BF94A7" w14:textId="77777777" w:rsidR="00B6051A" w:rsidRPr="00B6051A" w:rsidRDefault="00B6051A" w:rsidP="00B6051A">
            <w:pPr>
              <w:pStyle w:val="Prrafodelista"/>
              <w:numPr>
                <w:ilvl w:val="0"/>
                <w:numId w:val="4"/>
              </w:numPr>
              <w:ind w:left="419"/>
              <w:jc w:val="both"/>
              <w:rPr>
                <w:rFonts w:ascii="Optima" w:hAnsi="Optima"/>
              </w:rPr>
            </w:pPr>
          </w:p>
        </w:tc>
        <w:tc>
          <w:tcPr>
            <w:tcW w:w="2321" w:type="dxa"/>
          </w:tcPr>
          <w:p w14:paraId="35106772" w14:textId="4207CFE6" w:rsidR="00B6051A" w:rsidRPr="0059611E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4ª abril</w:t>
            </w:r>
          </w:p>
        </w:tc>
        <w:tc>
          <w:tcPr>
            <w:tcW w:w="1803" w:type="dxa"/>
          </w:tcPr>
          <w:p w14:paraId="515D40C7" w14:textId="77777777" w:rsidR="00B6051A" w:rsidRPr="0059611E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73" w:type="dxa"/>
          </w:tcPr>
          <w:p w14:paraId="018AED43" w14:textId="143214A0" w:rsidR="00B6051A" w:rsidRPr="0059611E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Los Sacramentos</w:t>
            </w:r>
          </w:p>
        </w:tc>
        <w:tc>
          <w:tcPr>
            <w:tcW w:w="2701" w:type="dxa"/>
          </w:tcPr>
          <w:p w14:paraId="604DF366" w14:textId="77777777" w:rsidR="00B6051A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>
              <w:rPr>
                <w:rFonts w:ascii="Optima" w:hAnsi="Optima"/>
              </w:rPr>
              <w:t>Youcat</w:t>
            </w:r>
            <w:proofErr w:type="spellEnd"/>
            <w:r>
              <w:rPr>
                <w:rFonts w:ascii="Optima" w:hAnsi="Optima"/>
              </w:rPr>
              <w:t xml:space="preserve"> 193</w:t>
            </w:r>
          </w:p>
          <w:p w14:paraId="49BCC415" w14:textId="297F6F84" w:rsidR="00B6051A" w:rsidRPr="0059611E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>
              <w:rPr>
                <w:rFonts w:ascii="Optima" w:hAnsi="Optima"/>
              </w:rPr>
              <w:t>Youcat</w:t>
            </w:r>
            <w:proofErr w:type="spellEnd"/>
            <w:r>
              <w:rPr>
                <w:rFonts w:ascii="Optima" w:hAnsi="Optima"/>
              </w:rPr>
              <w:t xml:space="preserve"> para niños 64</w:t>
            </w:r>
          </w:p>
        </w:tc>
        <w:tc>
          <w:tcPr>
            <w:tcW w:w="3369" w:type="dxa"/>
          </w:tcPr>
          <w:p w14:paraId="69BB41EE" w14:textId="77777777" w:rsidR="00B6051A" w:rsidRPr="0059611E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B6051A" w:rsidRPr="0059611E" w14:paraId="1494A9DA" w14:textId="77777777" w:rsidTr="00B60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</w:tcPr>
          <w:p w14:paraId="4AFCD373" w14:textId="77777777" w:rsidR="00B6051A" w:rsidRPr="00B6051A" w:rsidRDefault="00B6051A" w:rsidP="00B6051A">
            <w:pPr>
              <w:pStyle w:val="Prrafodelista"/>
              <w:numPr>
                <w:ilvl w:val="0"/>
                <w:numId w:val="4"/>
              </w:numPr>
              <w:ind w:left="419"/>
              <w:jc w:val="both"/>
              <w:rPr>
                <w:rFonts w:ascii="Optima" w:hAnsi="Optima"/>
              </w:rPr>
            </w:pPr>
          </w:p>
        </w:tc>
        <w:tc>
          <w:tcPr>
            <w:tcW w:w="2321" w:type="dxa"/>
          </w:tcPr>
          <w:p w14:paraId="1790BD5A" w14:textId="10B6AC4E" w:rsidR="00B6051A" w:rsidRPr="0059611E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5</w:t>
            </w:r>
            <w:r w:rsidRPr="00014956">
              <w:rPr>
                <w:rFonts w:ascii="Optima" w:hAnsi="Optima"/>
              </w:rPr>
              <w:t>ª</w:t>
            </w:r>
            <w:r>
              <w:rPr>
                <w:rFonts w:ascii="Optima" w:hAnsi="Optima"/>
              </w:rPr>
              <w:t xml:space="preserve"> abril</w:t>
            </w:r>
          </w:p>
        </w:tc>
        <w:tc>
          <w:tcPr>
            <w:tcW w:w="1803" w:type="dxa"/>
          </w:tcPr>
          <w:p w14:paraId="26BCE90F" w14:textId="77777777" w:rsidR="00B6051A" w:rsidRPr="0059611E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73" w:type="dxa"/>
          </w:tcPr>
          <w:p w14:paraId="3845A33D" w14:textId="18E5DE2B" w:rsidR="00B6051A" w:rsidRPr="0059611E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El Bautismo</w:t>
            </w:r>
          </w:p>
        </w:tc>
        <w:tc>
          <w:tcPr>
            <w:tcW w:w="2701" w:type="dxa"/>
          </w:tcPr>
          <w:p w14:paraId="4588C879" w14:textId="77777777" w:rsidR="00B6051A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>
              <w:rPr>
                <w:rFonts w:ascii="Optima" w:hAnsi="Optima"/>
              </w:rPr>
              <w:t>Youcat</w:t>
            </w:r>
            <w:proofErr w:type="spellEnd"/>
            <w:r>
              <w:rPr>
                <w:rFonts w:ascii="Optima" w:hAnsi="Optima"/>
              </w:rPr>
              <w:t xml:space="preserve"> 194-202</w:t>
            </w:r>
          </w:p>
          <w:p w14:paraId="2B7FB448" w14:textId="77777777" w:rsidR="00B6051A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lastRenderedPageBreak/>
              <w:t>C. Testigos del Señor</w:t>
            </w:r>
            <w:r w:rsidRPr="006F740C"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t>28</w:t>
            </w:r>
          </w:p>
          <w:p w14:paraId="62943D3D" w14:textId="5D33FE54" w:rsidR="00B6051A" w:rsidRPr="0059611E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>
              <w:rPr>
                <w:rFonts w:ascii="Optima" w:hAnsi="Optima"/>
              </w:rPr>
              <w:t>Youcat</w:t>
            </w:r>
            <w:proofErr w:type="spellEnd"/>
            <w:r>
              <w:rPr>
                <w:rFonts w:ascii="Optima" w:hAnsi="Optima"/>
              </w:rPr>
              <w:t xml:space="preserve"> para niños 65-69</w:t>
            </w:r>
          </w:p>
        </w:tc>
        <w:tc>
          <w:tcPr>
            <w:tcW w:w="3369" w:type="dxa"/>
          </w:tcPr>
          <w:p w14:paraId="6BFE4472" w14:textId="77777777" w:rsidR="00B6051A" w:rsidRPr="0059611E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B6051A" w:rsidRPr="0059611E" w14:paraId="3A7AD247" w14:textId="77777777" w:rsidTr="00B605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</w:tcPr>
          <w:p w14:paraId="606A973A" w14:textId="77777777" w:rsidR="00B6051A" w:rsidRPr="00B6051A" w:rsidRDefault="00B6051A" w:rsidP="00B6051A">
            <w:pPr>
              <w:pStyle w:val="Prrafodelista"/>
              <w:numPr>
                <w:ilvl w:val="0"/>
                <w:numId w:val="4"/>
              </w:numPr>
              <w:ind w:left="419"/>
              <w:jc w:val="both"/>
              <w:rPr>
                <w:rFonts w:ascii="Optima" w:hAnsi="Optima"/>
              </w:rPr>
            </w:pPr>
          </w:p>
        </w:tc>
        <w:tc>
          <w:tcPr>
            <w:tcW w:w="2321" w:type="dxa"/>
          </w:tcPr>
          <w:p w14:paraId="35C5FE29" w14:textId="6048B592" w:rsidR="00B6051A" w:rsidRPr="0059611E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1</w:t>
            </w:r>
            <w:r w:rsidRPr="00014956">
              <w:rPr>
                <w:rFonts w:ascii="Optima" w:hAnsi="Optima"/>
              </w:rPr>
              <w:t>ª</w:t>
            </w:r>
            <w:r>
              <w:rPr>
                <w:rFonts w:ascii="Optima" w:hAnsi="Optima"/>
              </w:rPr>
              <w:t xml:space="preserve"> mayo</w:t>
            </w:r>
          </w:p>
        </w:tc>
        <w:tc>
          <w:tcPr>
            <w:tcW w:w="1803" w:type="dxa"/>
          </w:tcPr>
          <w:p w14:paraId="07B42F9C" w14:textId="77777777" w:rsidR="00B6051A" w:rsidRPr="0059611E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73" w:type="dxa"/>
          </w:tcPr>
          <w:p w14:paraId="26931671" w14:textId="122231FC" w:rsidR="00B6051A" w:rsidRPr="0059611E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El Bautismo</w:t>
            </w:r>
          </w:p>
        </w:tc>
        <w:tc>
          <w:tcPr>
            <w:tcW w:w="2701" w:type="dxa"/>
          </w:tcPr>
          <w:p w14:paraId="44E44093" w14:textId="77777777" w:rsidR="00B6051A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>
              <w:rPr>
                <w:rFonts w:ascii="Optima" w:hAnsi="Optima"/>
              </w:rPr>
              <w:t>Youcat</w:t>
            </w:r>
            <w:proofErr w:type="spellEnd"/>
            <w:r>
              <w:rPr>
                <w:rFonts w:ascii="Optima" w:hAnsi="Optima"/>
              </w:rPr>
              <w:t xml:space="preserve"> 194-202</w:t>
            </w:r>
          </w:p>
          <w:p w14:paraId="038E31CE" w14:textId="77777777" w:rsidR="00B6051A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C. Testigos del Señor</w:t>
            </w:r>
            <w:r w:rsidRPr="006F740C"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t>28</w:t>
            </w:r>
          </w:p>
          <w:p w14:paraId="73D0AB50" w14:textId="01195C9E" w:rsidR="00B6051A" w:rsidRPr="0059611E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>
              <w:rPr>
                <w:rFonts w:ascii="Optima" w:hAnsi="Optima"/>
              </w:rPr>
              <w:t>Youcat</w:t>
            </w:r>
            <w:proofErr w:type="spellEnd"/>
            <w:r>
              <w:rPr>
                <w:rFonts w:ascii="Optima" w:hAnsi="Optima"/>
              </w:rPr>
              <w:t xml:space="preserve"> para niños 65-69</w:t>
            </w:r>
          </w:p>
        </w:tc>
        <w:tc>
          <w:tcPr>
            <w:tcW w:w="3369" w:type="dxa"/>
          </w:tcPr>
          <w:p w14:paraId="27491A18" w14:textId="77777777" w:rsidR="00B6051A" w:rsidRPr="0059611E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B6051A" w:rsidRPr="0059611E" w14:paraId="2462A6CB" w14:textId="77777777" w:rsidTr="00B60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</w:tcPr>
          <w:p w14:paraId="3328E7A1" w14:textId="77777777" w:rsidR="00B6051A" w:rsidRPr="00B6051A" w:rsidRDefault="00B6051A" w:rsidP="00B6051A">
            <w:pPr>
              <w:pStyle w:val="Prrafodelista"/>
              <w:numPr>
                <w:ilvl w:val="0"/>
                <w:numId w:val="4"/>
              </w:numPr>
              <w:ind w:left="419"/>
              <w:jc w:val="both"/>
              <w:rPr>
                <w:rFonts w:ascii="Optima" w:hAnsi="Optima"/>
              </w:rPr>
            </w:pPr>
          </w:p>
        </w:tc>
        <w:tc>
          <w:tcPr>
            <w:tcW w:w="2321" w:type="dxa"/>
          </w:tcPr>
          <w:p w14:paraId="31A3A6D5" w14:textId="74386934" w:rsidR="00B6051A" w:rsidRPr="0059611E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2</w:t>
            </w:r>
            <w:r w:rsidRPr="00014956">
              <w:rPr>
                <w:rFonts w:ascii="Optima" w:hAnsi="Optima"/>
              </w:rPr>
              <w:t>ª</w:t>
            </w:r>
            <w:r>
              <w:rPr>
                <w:rFonts w:ascii="Optima" w:hAnsi="Optima"/>
              </w:rPr>
              <w:t xml:space="preserve"> mayo</w:t>
            </w:r>
          </w:p>
        </w:tc>
        <w:tc>
          <w:tcPr>
            <w:tcW w:w="1803" w:type="dxa"/>
          </w:tcPr>
          <w:p w14:paraId="6E43F8EA" w14:textId="77777777" w:rsidR="00B6051A" w:rsidRPr="0059611E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73" w:type="dxa"/>
          </w:tcPr>
          <w:p w14:paraId="40B12A69" w14:textId="7E5946B4" w:rsidR="00B6051A" w:rsidRPr="0059611E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La Confirmación</w:t>
            </w:r>
          </w:p>
        </w:tc>
        <w:tc>
          <w:tcPr>
            <w:tcW w:w="2701" w:type="dxa"/>
          </w:tcPr>
          <w:p w14:paraId="41FA6CB0" w14:textId="77777777" w:rsidR="00B6051A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>
              <w:rPr>
                <w:rFonts w:ascii="Optima" w:hAnsi="Optima"/>
              </w:rPr>
              <w:t>Youcat</w:t>
            </w:r>
            <w:proofErr w:type="spellEnd"/>
            <w:r>
              <w:rPr>
                <w:rFonts w:ascii="Optima" w:hAnsi="Optima"/>
              </w:rPr>
              <w:t xml:space="preserve"> 203-207</w:t>
            </w:r>
          </w:p>
          <w:p w14:paraId="3F287B2C" w14:textId="77777777" w:rsidR="00B6051A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C. Testigos del Señor</w:t>
            </w:r>
            <w:r w:rsidRPr="006F740C"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t>29</w:t>
            </w:r>
          </w:p>
          <w:p w14:paraId="67B4CC4B" w14:textId="0F0A1BA8" w:rsidR="00B6051A" w:rsidRPr="0059611E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>
              <w:rPr>
                <w:rFonts w:ascii="Optima" w:hAnsi="Optima"/>
              </w:rPr>
              <w:t>Youcat</w:t>
            </w:r>
            <w:proofErr w:type="spellEnd"/>
            <w:r>
              <w:rPr>
                <w:rFonts w:ascii="Optima" w:hAnsi="Optima"/>
              </w:rPr>
              <w:t xml:space="preserve"> para niños 70-73</w:t>
            </w:r>
          </w:p>
        </w:tc>
        <w:tc>
          <w:tcPr>
            <w:tcW w:w="3369" w:type="dxa"/>
          </w:tcPr>
          <w:p w14:paraId="1E0E4465" w14:textId="77777777" w:rsidR="00B6051A" w:rsidRPr="0059611E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B6051A" w:rsidRPr="0059611E" w14:paraId="2CE712A4" w14:textId="77777777" w:rsidTr="00B605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</w:tcPr>
          <w:p w14:paraId="2713C9D1" w14:textId="77777777" w:rsidR="00B6051A" w:rsidRPr="00B6051A" w:rsidRDefault="00B6051A" w:rsidP="00B6051A">
            <w:pPr>
              <w:pStyle w:val="Prrafodelista"/>
              <w:numPr>
                <w:ilvl w:val="0"/>
                <w:numId w:val="4"/>
              </w:numPr>
              <w:ind w:left="419"/>
              <w:jc w:val="both"/>
              <w:rPr>
                <w:rFonts w:ascii="Optima" w:hAnsi="Optima"/>
              </w:rPr>
            </w:pPr>
          </w:p>
        </w:tc>
        <w:tc>
          <w:tcPr>
            <w:tcW w:w="2321" w:type="dxa"/>
          </w:tcPr>
          <w:p w14:paraId="397880ED" w14:textId="434AC928" w:rsidR="00B6051A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3</w:t>
            </w:r>
            <w:r w:rsidRPr="00014956">
              <w:rPr>
                <w:rFonts w:ascii="Optima" w:hAnsi="Optima"/>
              </w:rPr>
              <w:t>ª</w:t>
            </w:r>
            <w:r>
              <w:rPr>
                <w:rFonts w:ascii="Optima" w:hAnsi="Optima"/>
              </w:rPr>
              <w:t xml:space="preserve"> mayo</w:t>
            </w:r>
          </w:p>
        </w:tc>
        <w:tc>
          <w:tcPr>
            <w:tcW w:w="1803" w:type="dxa"/>
          </w:tcPr>
          <w:p w14:paraId="5EF6C9A1" w14:textId="77777777" w:rsidR="00B6051A" w:rsidRPr="0059611E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73" w:type="dxa"/>
          </w:tcPr>
          <w:p w14:paraId="3CA214E8" w14:textId="7B32F542" w:rsidR="00B6051A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La Eucaristía</w:t>
            </w:r>
          </w:p>
        </w:tc>
        <w:tc>
          <w:tcPr>
            <w:tcW w:w="2701" w:type="dxa"/>
          </w:tcPr>
          <w:p w14:paraId="6CF7E314" w14:textId="77777777" w:rsidR="00B6051A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>
              <w:rPr>
                <w:rFonts w:ascii="Optima" w:hAnsi="Optima"/>
              </w:rPr>
              <w:t>Youcat</w:t>
            </w:r>
            <w:proofErr w:type="spellEnd"/>
            <w:r>
              <w:rPr>
                <w:rFonts w:ascii="Optima" w:hAnsi="Optima"/>
              </w:rPr>
              <w:t xml:space="preserve"> 208-223</w:t>
            </w:r>
          </w:p>
          <w:p w14:paraId="7CCF6B13" w14:textId="77777777" w:rsidR="00B6051A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C. Testigos del Señor</w:t>
            </w:r>
            <w:r w:rsidRPr="006F740C"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t>30</w:t>
            </w:r>
          </w:p>
          <w:p w14:paraId="3108E5F1" w14:textId="3C4BBF00" w:rsidR="00B6051A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>
              <w:rPr>
                <w:rFonts w:ascii="Optima" w:hAnsi="Optima"/>
              </w:rPr>
              <w:t>Youcat</w:t>
            </w:r>
            <w:proofErr w:type="spellEnd"/>
            <w:r>
              <w:rPr>
                <w:rFonts w:ascii="Optima" w:hAnsi="Optima"/>
              </w:rPr>
              <w:t xml:space="preserve"> para niños 74-80</w:t>
            </w:r>
          </w:p>
        </w:tc>
        <w:tc>
          <w:tcPr>
            <w:tcW w:w="3369" w:type="dxa"/>
          </w:tcPr>
          <w:p w14:paraId="3D6A2A57" w14:textId="77777777" w:rsidR="00B6051A" w:rsidRPr="0059611E" w:rsidRDefault="00B6051A" w:rsidP="007E3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  <w:tr w:rsidR="00B6051A" w:rsidRPr="0059611E" w14:paraId="57C71432" w14:textId="77777777" w:rsidTr="00B60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dxa"/>
          </w:tcPr>
          <w:p w14:paraId="45F38A00" w14:textId="77777777" w:rsidR="00B6051A" w:rsidRPr="00B6051A" w:rsidRDefault="00B6051A" w:rsidP="00B6051A">
            <w:pPr>
              <w:pStyle w:val="Prrafodelista"/>
              <w:numPr>
                <w:ilvl w:val="0"/>
                <w:numId w:val="4"/>
              </w:numPr>
              <w:ind w:left="419"/>
              <w:jc w:val="both"/>
              <w:rPr>
                <w:rFonts w:ascii="Optima" w:hAnsi="Optima"/>
              </w:rPr>
            </w:pPr>
          </w:p>
        </w:tc>
        <w:tc>
          <w:tcPr>
            <w:tcW w:w="2321" w:type="dxa"/>
          </w:tcPr>
          <w:p w14:paraId="228E31F1" w14:textId="3D3218F0" w:rsidR="00B6051A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4ª mayo</w:t>
            </w:r>
          </w:p>
        </w:tc>
        <w:tc>
          <w:tcPr>
            <w:tcW w:w="1803" w:type="dxa"/>
          </w:tcPr>
          <w:p w14:paraId="441EB1E2" w14:textId="77777777" w:rsidR="00B6051A" w:rsidRPr="0059611E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  <w:tc>
          <w:tcPr>
            <w:tcW w:w="2673" w:type="dxa"/>
          </w:tcPr>
          <w:p w14:paraId="689B01F1" w14:textId="42B04400" w:rsidR="00B6051A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La Eucaristía</w:t>
            </w:r>
          </w:p>
        </w:tc>
        <w:tc>
          <w:tcPr>
            <w:tcW w:w="2701" w:type="dxa"/>
          </w:tcPr>
          <w:p w14:paraId="7F2D81B2" w14:textId="77777777" w:rsidR="00B6051A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>
              <w:rPr>
                <w:rFonts w:ascii="Optima" w:hAnsi="Optima"/>
              </w:rPr>
              <w:t>Youcat</w:t>
            </w:r>
            <w:proofErr w:type="spellEnd"/>
            <w:r>
              <w:rPr>
                <w:rFonts w:ascii="Optima" w:hAnsi="Optima"/>
              </w:rPr>
              <w:t xml:space="preserve"> 208-223</w:t>
            </w:r>
          </w:p>
          <w:p w14:paraId="0FD597BB" w14:textId="77777777" w:rsidR="00B6051A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r>
              <w:rPr>
                <w:rFonts w:ascii="Optima" w:hAnsi="Optima"/>
              </w:rPr>
              <w:t>C. Testigos del Señor</w:t>
            </w:r>
            <w:r w:rsidRPr="006F740C">
              <w:rPr>
                <w:rFonts w:ascii="Optima" w:hAnsi="Optima"/>
              </w:rPr>
              <w:t xml:space="preserve"> </w:t>
            </w:r>
            <w:r>
              <w:rPr>
                <w:rFonts w:ascii="Optima" w:hAnsi="Optima"/>
              </w:rPr>
              <w:t>30</w:t>
            </w:r>
          </w:p>
          <w:p w14:paraId="1DA66866" w14:textId="102AA366" w:rsidR="00B6051A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  <w:proofErr w:type="spellStart"/>
            <w:r>
              <w:rPr>
                <w:rFonts w:ascii="Optima" w:hAnsi="Optima"/>
              </w:rPr>
              <w:t>Youcat</w:t>
            </w:r>
            <w:proofErr w:type="spellEnd"/>
            <w:r>
              <w:rPr>
                <w:rFonts w:ascii="Optima" w:hAnsi="Optima"/>
              </w:rPr>
              <w:t xml:space="preserve"> para niños 74-80</w:t>
            </w:r>
          </w:p>
        </w:tc>
        <w:tc>
          <w:tcPr>
            <w:tcW w:w="3369" w:type="dxa"/>
          </w:tcPr>
          <w:p w14:paraId="13FFCF79" w14:textId="77777777" w:rsidR="00B6051A" w:rsidRPr="0059611E" w:rsidRDefault="00B6051A" w:rsidP="007E3A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tima" w:hAnsi="Optima"/>
              </w:rPr>
            </w:pPr>
          </w:p>
        </w:tc>
      </w:tr>
    </w:tbl>
    <w:p w14:paraId="070163F2" w14:textId="77777777" w:rsidR="00E10F48" w:rsidRDefault="00E10F48"/>
    <w:sectPr w:rsidR="00E10F48" w:rsidSect="00E10F48">
      <w:headerReference w:type="default" r:id="rId7"/>
      <w:footerReference w:type="default" r:id="rId8"/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71E46" w14:textId="77777777" w:rsidR="009241BA" w:rsidRDefault="009241BA" w:rsidP="00E10F48">
      <w:r>
        <w:separator/>
      </w:r>
    </w:p>
  </w:endnote>
  <w:endnote w:type="continuationSeparator" w:id="0">
    <w:p w14:paraId="083A1199" w14:textId="77777777" w:rsidR="009241BA" w:rsidRDefault="009241BA" w:rsidP="00E1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276D" w14:textId="77777777" w:rsidR="00E10F48" w:rsidRDefault="00E10F48">
    <w:pPr>
      <w:pStyle w:val="Piedepgina"/>
    </w:pPr>
    <w:r w:rsidRPr="00E10F48">
      <w:rPr>
        <w:noProof/>
      </w:rPr>
      <w:drawing>
        <wp:anchor distT="0" distB="0" distL="114300" distR="114300" simplePos="0" relativeHeight="251659264" behindDoc="0" locked="0" layoutInCell="1" allowOverlap="1" wp14:anchorId="72C6D8BA" wp14:editId="5175530D">
          <wp:simplePos x="0" y="0"/>
          <wp:positionH relativeFrom="margin">
            <wp:posOffset>-916305</wp:posOffset>
          </wp:positionH>
          <wp:positionV relativeFrom="margin">
            <wp:posOffset>5184775</wp:posOffset>
          </wp:positionV>
          <wp:extent cx="10741660" cy="1289685"/>
          <wp:effectExtent l="0" t="0" r="2540" b="571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1660" cy="1289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10963" w14:textId="77777777" w:rsidR="009241BA" w:rsidRDefault="009241BA" w:rsidP="00E10F48">
      <w:r>
        <w:separator/>
      </w:r>
    </w:p>
  </w:footnote>
  <w:footnote w:type="continuationSeparator" w:id="0">
    <w:p w14:paraId="681E61F5" w14:textId="77777777" w:rsidR="009241BA" w:rsidRDefault="009241BA" w:rsidP="00E10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0C6F0" w14:textId="77777777" w:rsidR="00E10F48" w:rsidRDefault="00E10F48">
    <w:pPr>
      <w:pStyle w:val="Encabezado"/>
    </w:pPr>
    <w:r w:rsidRPr="00E10F48">
      <w:rPr>
        <w:noProof/>
      </w:rPr>
      <w:drawing>
        <wp:anchor distT="0" distB="0" distL="114300" distR="114300" simplePos="0" relativeHeight="251658240" behindDoc="0" locked="0" layoutInCell="1" allowOverlap="1" wp14:anchorId="162CA66B" wp14:editId="49F90F25">
          <wp:simplePos x="0" y="0"/>
          <wp:positionH relativeFrom="margin">
            <wp:posOffset>-902030</wp:posOffset>
          </wp:positionH>
          <wp:positionV relativeFrom="margin">
            <wp:posOffset>-1071668</wp:posOffset>
          </wp:positionV>
          <wp:extent cx="10683688" cy="86487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3688" cy="864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81672"/>
    <w:multiLevelType w:val="hybridMultilevel"/>
    <w:tmpl w:val="6C625D02"/>
    <w:lvl w:ilvl="0" w:tplc="040A000F">
      <w:start w:val="1"/>
      <w:numFmt w:val="decimal"/>
      <w:lvlText w:val="%1."/>
      <w:lvlJc w:val="left"/>
      <w:pPr>
        <w:ind w:left="767" w:hanging="360"/>
      </w:pPr>
    </w:lvl>
    <w:lvl w:ilvl="1" w:tplc="040A0019" w:tentative="1">
      <w:start w:val="1"/>
      <w:numFmt w:val="lowerLetter"/>
      <w:lvlText w:val="%2."/>
      <w:lvlJc w:val="left"/>
      <w:pPr>
        <w:ind w:left="1487" w:hanging="360"/>
      </w:pPr>
    </w:lvl>
    <w:lvl w:ilvl="2" w:tplc="040A001B" w:tentative="1">
      <w:start w:val="1"/>
      <w:numFmt w:val="lowerRoman"/>
      <w:lvlText w:val="%3."/>
      <w:lvlJc w:val="right"/>
      <w:pPr>
        <w:ind w:left="2207" w:hanging="180"/>
      </w:pPr>
    </w:lvl>
    <w:lvl w:ilvl="3" w:tplc="040A000F" w:tentative="1">
      <w:start w:val="1"/>
      <w:numFmt w:val="decimal"/>
      <w:lvlText w:val="%4."/>
      <w:lvlJc w:val="left"/>
      <w:pPr>
        <w:ind w:left="2927" w:hanging="360"/>
      </w:pPr>
    </w:lvl>
    <w:lvl w:ilvl="4" w:tplc="040A0019" w:tentative="1">
      <w:start w:val="1"/>
      <w:numFmt w:val="lowerLetter"/>
      <w:lvlText w:val="%5."/>
      <w:lvlJc w:val="left"/>
      <w:pPr>
        <w:ind w:left="3647" w:hanging="360"/>
      </w:pPr>
    </w:lvl>
    <w:lvl w:ilvl="5" w:tplc="040A001B" w:tentative="1">
      <w:start w:val="1"/>
      <w:numFmt w:val="lowerRoman"/>
      <w:lvlText w:val="%6."/>
      <w:lvlJc w:val="right"/>
      <w:pPr>
        <w:ind w:left="4367" w:hanging="180"/>
      </w:pPr>
    </w:lvl>
    <w:lvl w:ilvl="6" w:tplc="040A000F" w:tentative="1">
      <w:start w:val="1"/>
      <w:numFmt w:val="decimal"/>
      <w:lvlText w:val="%7."/>
      <w:lvlJc w:val="left"/>
      <w:pPr>
        <w:ind w:left="5087" w:hanging="360"/>
      </w:pPr>
    </w:lvl>
    <w:lvl w:ilvl="7" w:tplc="040A0019" w:tentative="1">
      <w:start w:val="1"/>
      <w:numFmt w:val="lowerLetter"/>
      <w:lvlText w:val="%8."/>
      <w:lvlJc w:val="left"/>
      <w:pPr>
        <w:ind w:left="5807" w:hanging="360"/>
      </w:pPr>
    </w:lvl>
    <w:lvl w:ilvl="8" w:tplc="04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" w15:restartNumberingAfterBreak="0">
    <w:nsid w:val="558F146E"/>
    <w:multiLevelType w:val="hybridMultilevel"/>
    <w:tmpl w:val="CBB80D5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77C89"/>
    <w:multiLevelType w:val="hybridMultilevel"/>
    <w:tmpl w:val="EF482A0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C1410"/>
    <w:multiLevelType w:val="hybridMultilevel"/>
    <w:tmpl w:val="BAEC80D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20371">
    <w:abstractNumId w:val="3"/>
  </w:num>
  <w:num w:numId="2" w16cid:durableId="405298599">
    <w:abstractNumId w:val="1"/>
  </w:num>
  <w:num w:numId="3" w16cid:durableId="384454077">
    <w:abstractNumId w:val="0"/>
  </w:num>
  <w:num w:numId="4" w16cid:durableId="205795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48"/>
    <w:rsid w:val="00006A91"/>
    <w:rsid w:val="00014956"/>
    <w:rsid w:val="00096493"/>
    <w:rsid w:val="000F7F0E"/>
    <w:rsid w:val="001122E8"/>
    <w:rsid w:val="00122739"/>
    <w:rsid w:val="001366C3"/>
    <w:rsid w:val="00181E65"/>
    <w:rsid w:val="001A3B7A"/>
    <w:rsid w:val="001B26C8"/>
    <w:rsid w:val="001C64A5"/>
    <w:rsid w:val="001C7B3B"/>
    <w:rsid w:val="001E4D22"/>
    <w:rsid w:val="00235D52"/>
    <w:rsid w:val="00252E17"/>
    <w:rsid w:val="0025337B"/>
    <w:rsid w:val="00275638"/>
    <w:rsid w:val="00294803"/>
    <w:rsid w:val="00295EA9"/>
    <w:rsid w:val="002F7A6A"/>
    <w:rsid w:val="003D411D"/>
    <w:rsid w:val="00414B64"/>
    <w:rsid w:val="00462D22"/>
    <w:rsid w:val="004E0745"/>
    <w:rsid w:val="004E09A9"/>
    <w:rsid w:val="0059611E"/>
    <w:rsid w:val="005E2B66"/>
    <w:rsid w:val="005F5A61"/>
    <w:rsid w:val="006D14B1"/>
    <w:rsid w:val="006F740C"/>
    <w:rsid w:val="00721DBA"/>
    <w:rsid w:val="007A395B"/>
    <w:rsid w:val="007E3A98"/>
    <w:rsid w:val="00842D82"/>
    <w:rsid w:val="00860939"/>
    <w:rsid w:val="009241BA"/>
    <w:rsid w:val="0095365A"/>
    <w:rsid w:val="00986BFC"/>
    <w:rsid w:val="00A50752"/>
    <w:rsid w:val="00A92596"/>
    <w:rsid w:val="00AF6018"/>
    <w:rsid w:val="00B070C6"/>
    <w:rsid w:val="00B26680"/>
    <w:rsid w:val="00B41097"/>
    <w:rsid w:val="00B6051A"/>
    <w:rsid w:val="00B65D30"/>
    <w:rsid w:val="00BE6D4F"/>
    <w:rsid w:val="00C12E63"/>
    <w:rsid w:val="00C523FF"/>
    <w:rsid w:val="00C659C7"/>
    <w:rsid w:val="00C77103"/>
    <w:rsid w:val="00CC73BC"/>
    <w:rsid w:val="00D23E7E"/>
    <w:rsid w:val="00D826E8"/>
    <w:rsid w:val="00D96AD3"/>
    <w:rsid w:val="00E10F48"/>
    <w:rsid w:val="00E87677"/>
    <w:rsid w:val="00EA390F"/>
    <w:rsid w:val="00EB6320"/>
    <w:rsid w:val="00F851B2"/>
    <w:rsid w:val="00F96446"/>
    <w:rsid w:val="00FB73D0"/>
    <w:rsid w:val="00FC1565"/>
    <w:rsid w:val="00FC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9963A"/>
  <w15:chartTrackingRefBased/>
  <w15:docId w15:val="{D8CADFF2-8E48-F04B-A53A-3F25494C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0F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0F48"/>
  </w:style>
  <w:style w:type="paragraph" w:styleId="Piedepgina">
    <w:name w:val="footer"/>
    <w:basedOn w:val="Normal"/>
    <w:link w:val="PiedepginaCar"/>
    <w:uiPriority w:val="99"/>
    <w:unhideWhenUsed/>
    <w:rsid w:val="00E10F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F48"/>
  </w:style>
  <w:style w:type="table" w:styleId="Tablaconcuadrcula">
    <w:name w:val="Table Grid"/>
    <w:basedOn w:val="Tablanormal"/>
    <w:uiPriority w:val="39"/>
    <w:rsid w:val="00014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14956"/>
    <w:pPr>
      <w:ind w:left="720"/>
      <w:contextualSpacing/>
    </w:pPr>
  </w:style>
  <w:style w:type="table" w:styleId="Tablaconcuadrcula5oscura">
    <w:name w:val="Grid Table 5 Dark"/>
    <w:basedOn w:val="Tablanormal"/>
    <w:uiPriority w:val="50"/>
    <w:rsid w:val="006F740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Cuadrculavistosa-nfasis6">
    <w:name w:val="Colorful Grid Accent 6"/>
    <w:basedOn w:val="Tablanormal"/>
    <w:uiPriority w:val="73"/>
    <w:rsid w:val="006F740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Tabladelista3-nfasis2">
    <w:name w:val="List Table 3 Accent 2"/>
    <w:basedOn w:val="Tablanormal"/>
    <w:uiPriority w:val="48"/>
    <w:rsid w:val="006F740C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6F740C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ladelista4-nfasis1">
    <w:name w:val="List Table 4 Accent 1"/>
    <w:basedOn w:val="Tablanormal"/>
    <w:uiPriority w:val="49"/>
    <w:rsid w:val="006F740C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4-nfasis6">
    <w:name w:val="List Table 4 Accent 6"/>
    <w:basedOn w:val="Tablanormal"/>
    <w:uiPriority w:val="49"/>
    <w:rsid w:val="00D96AD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59611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4-nfasis6">
    <w:name w:val="Grid Table 4 Accent 6"/>
    <w:basedOn w:val="Tablanormal"/>
    <w:uiPriority w:val="49"/>
    <w:rsid w:val="0059611E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5</Pages>
  <Words>474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Antonio Jiménez Amor</cp:lastModifiedBy>
  <cp:revision>33</cp:revision>
  <dcterms:created xsi:type="dcterms:W3CDTF">2021-06-09T09:46:00Z</dcterms:created>
  <dcterms:modified xsi:type="dcterms:W3CDTF">2025-09-02T19:25:00Z</dcterms:modified>
</cp:coreProperties>
</file>